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0" w:rsidRDefault="00FD3DA0" w:rsidP="005E57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о титульный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A0" w:rsidRDefault="00FD3DA0" w:rsidP="005E57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DA0" w:rsidRDefault="00FD3DA0" w:rsidP="005E57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787" w:rsidRPr="005E5787" w:rsidRDefault="005E5787" w:rsidP="005E57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Годовой  план работы педагога  дополнительного 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 сад № 1 «Радуга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 на  2018-2019</w:t>
      </w:r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 год.</w:t>
      </w:r>
    </w:p>
    <w:p w:rsidR="005E5787" w:rsidRPr="005E5787" w:rsidRDefault="005E5787" w:rsidP="005E5787">
      <w:pPr>
        <w:tabs>
          <w:tab w:val="left" w:pos="312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pPr w:leftFromText="180" w:rightFromText="180" w:vertAnchor="page" w:horzAnchor="margin" w:tblpY="3148"/>
        <w:tblW w:w="0" w:type="auto"/>
        <w:tblLook w:val="04A0" w:firstRow="1" w:lastRow="0" w:firstColumn="1" w:lastColumn="0" w:noHBand="0" w:noVBand="1"/>
      </w:tblPr>
      <w:tblGrid>
        <w:gridCol w:w="499"/>
        <w:gridCol w:w="3123"/>
        <w:gridCol w:w="2827"/>
        <w:gridCol w:w="3122"/>
      </w:tblGrid>
      <w:tr w:rsidR="005E5787" w:rsidRPr="005E5787" w:rsidTr="005E5787">
        <w:tc>
          <w:tcPr>
            <w:tcW w:w="499" w:type="dxa"/>
            <w:vMerge w:val="restart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0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56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480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5E5787" w:rsidRPr="005E5787" w:rsidTr="005E5787">
        <w:trPr>
          <w:trHeight w:val="661"/>
        </w:trPr>
        <w:tc>
          <w:tcPr>
            <w:tcW w:w="499" w:type="dxa"/>
            <w:vMerge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6" w:type="dxa"/>
            <w:gridSpan w:val="3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месяц: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«Любимые дети  Земли».</w:t>
            </w:r>
          </w:p>
        </w:tc>
      </w:tr>
      <w:tr w:rsidR="005E5787" w:rsidRPr="005E5787" w:rsidTr="005E5787">
        <w:trPr>
          <w:trHeight w:val="1923"/>
        </w:trPr>
        <w:tc>
          <w:tcPr>
            <w:tcW w:w="499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Беседы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 на родном языке:</w:t>
            </w:r>
          </w:p>
          <w:p w:rsidR="005E5787" w:rsidRPr="005E5787" w:rsidRDefault="005E5787" w:rsidP="005E57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Ты и мир;</w:t>
            </w:r>
          </w:p>
          <w:p w:rsidR="005E5787" w:rsidRPr="005E5787" w:rsidRDefault="005E5787" w:rsidP="005E57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разный мир;</w:t>
            </w:r>
          </w:p>
          <w:p w:rsidR="005E5787" w:rsidRPr="005E5787" w:rsidRDefault="005E5787" w:rsidP="005E578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Ручьи, воды, птицы.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6" w:type="dxa"/>
            <w:vMerge w:val="restart"/>
          </w:tcPr>
          <w:p w:rsidR="005E5787" w:rsidRPr="005E5787" w:rsidRDefault="005E5787" w:rsidP="005E578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«Роль семьи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экологическом  воспитании  ребенка»</w:t>
            </w:r>
          </w:p>
          <w:p w:rsidR="005E5787" w:rsidRPr="005E5787" w:rsidRDefault="005E5787" w:rsidP="005E5787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родителей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подготовке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и  проведении  мероприятий</w:t>
            </w:r>
          </w:p>
          <w:p w:rsidR="005E5787" w:rsidRPr="005E5787" w:rsidRDefault="005E5787" w:rsidP="005E578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</w:tcPr>
          <w:p w:rsidR="005E5787" w:rsidRPr="005E5787" w:rsidRDefault="005E5787" w:rsidP="005E5787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«Нравственное воспитание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ознакомления дошкольников с </w:t>
            </w:r>
            <w:r w:rsidRPr="005E5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природой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Совместная  подготовка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мероприятиям  </w:t>
            </w:r>
          </w:p>
        </w:tc>
      </w:tr>
      <w:tr w:rsidR="005E5787" w:rsidRPr="005E5787" w:rsidTr="005E5787">
        <w:trPr>
          <w:trHeight w:val="574"/>
        </w:trPr>
        <w:tc>
          <w:tcPr>
            <w:tcW w:w="499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5E5787" w:rsidRPr="005E5787" w:rsidRDefault="005E5787" w:rsidP="005E5787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Поучительный рассказ «Ветер и солнце»</w:t>
            </w:r>
          </w:p>
          <w:p w:rsidR="005E5787" w:rsidRPr="005E5787" w:rsidRDefault="005E5787" w:rsidP="005E5787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(К.Д. Ушинский);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Поучительный рассказ «История одной яблоки»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(К.Д. Ушинский);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Чеченская народная  сказка «Спасибо сказанное  ветру».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Заучивание  стихотворения                              «Суна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сирла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дахар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деза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6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rPr>
          <w:trHeight w:val="574"/>
        </w:trPr>
        <w:tc>
          <w:tcPr>
            <w:tcW w:w="499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0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1.Мероприятия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 Дню чеченской  женщины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беседы;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</w:t>
            </w:r>
            <w:r w:rsidR="00111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Праздничный  утренник.</w:t>
            </w:r>
          </w:p>
          <w:p w:rsidR="00E011F6" w:rsidRPr="005E5787" w:rsidRDefault="00E011F6" w:rsidP="00E01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2.Тематические 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011F6" w:rsidRPr="005E5787" w:rsidRDefault="00E011F6" w:rsidP="00E01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 «Лучший чтец Священных Сур»;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rPr>
          <w:trHeight w:val="574"/>
        </w:trPr>
        <w:tc>
          <w:tcPr>
            <w:tcW w:w="9345" w:type="dxa"/>
            <w:gridSpan w:val="4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Старшая группа</w:t>
            </w:r>
          </w:p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«У природы  нет плохой погоды»</w:t>
            </w:r>
          </w:p>
        </w:tc>
      </w:tr>
      <w:tr w:rsidR="005E5787" w:rsidRPr="005E5787" w:rsidTr="005E5787">
        <w:trPr>
          <w:trHeight w:val="995"/>
        </w:trPr>
        <w:tc>
          <w:tcPr>
            <w:tcW w:w="499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Беседы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 на родном языке:</w:t>
            </w:r>
          </w:p>
          <w:p w:rsidR="005E5787" w:rsidRPr="005E5787" w:rsidRDefault="005E5787" w:rsidP="005E578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Ночь, звезды и луна;</w:t>
            </w:r>
          </w:p>
          <w:p w:rsidR="005E5787" w:rsidRPr="005E5787" w:rsidRDefault="005E5787" w:rsidP="005E578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Встречаем рассвет; </w:t>
            </w:r>
          </w:p>
          <w:p w:rsidR="005E5787" w:rsidRPr="005E5787" w:rsidRDefault="005E5787" w:rsidP="005E578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лесу;</w:t>
            </w:r>
          </w:p>
          <w:p w:rsidR="005E5787" w:rsidRPr="005E5787" w:rsidRDefault="005E5787" w:rsidP="005E578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Польза дождя. </w:t>
            </w:r>
          </w:p>
        </w:tc>
        <w:tc>
          <w:tcPr>
            <w:tcW w:w="2956" w:type="dxa"/>
            <w:vMerge w:val="restart"/>
          </w:tcPr>
          <w:p w:rsidR="005E5787" w:rsidRPr="005E5787" w:rsidRDefault="00111512" w:rsidP="00111512">
            <w:pPr>
              <w:ind w:left="6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5E5787"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 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«Роль семьи  </w:t>
            </w:r>
            <w:r w:rsid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экологическом  воспитании  ребенка»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подготовке и  проведении  мероприятий</w:t>
            </w:r>
          </w:p>
          <w:p w:rsidR="005E5787" w:rsidRPr="005E5787" w:rsidRDefault="005E5787" w:rsidP="005E578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</w:tcPr>
          <w:p w:rsidR="005E5787" w:rsidRDefault="005E5787" w:rsidP="00111512">
            <w:pPr>
              <w:numPr>
                <w:ilvl w:val="0"/>
                <w:numId w:val="7"/>
              </w:numPr>
              <w:ind w:left="72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«Нравственное воспитание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ознакомления дошкольников с </w:t>
            </w:r>
            <w:r w:rsidRPr="005E5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природой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E5787" w:rsidRPr="005E5787" w:rsidRDefault="005E5787" w:rsidP="00111512">
            <w:pPr>
              <w:ind w:left="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11151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 подготовка к мероприятиям </w:t>
            </w:r>
          </w:p>
        </w:tc>
      </w:tr>
      <w:tr w:rsidR="005E5787" w:rsidRPr="005E5787" w:rsidTr="005E5787">
        <w:trPr>
          <w:trHeight w:val="574"/>
        </w:trPr>
        <w:tc>
          <w:tcPr>
            <w:tcW w:w="499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 про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осенний дождь;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Поучительный рассказ «История одной яблоки»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(К.Д. Ушинский);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Чеченская народная  сказка «Спасибо сказанное  ветру»;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Заучивание  стихотворения                              «Суна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сирла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дахар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деза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56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rPr>
          <w:trHeight w:val="574"/>
        </w:trPr>
        <w:tc>
          <w:tcPr>
            <w:tcW w:w="499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10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 посвященные Дню чеченской  женщины: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беседы;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1. 3.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 утренник;</w:t>
            </w:r>
          </w:p>
          <w:p w:rsid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 стихотворений.</w:t>
            </w:r>
          </w:p>
          <w:p w:rsidR="00E011F6" w:rsidRPr="005E5787" w:rsidRDefault="00E011F6" w:rsidP="00E01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2.Тематические 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к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6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rPr>
          <w:trHeight w:val="574"/>
        </w:trPr>
        <w:tc>
          <w:tcPr>
            <w:tcW w:w="9345" w:type="dxa"/>
            <w:gridSpan w:val="4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«У природы  нет плохой погоды»</w:t>
            </w:r>
          </w:p>
        </w:tc>
      </w:tr>
      <w:tr w:rsidR="005E5787" w:rsidRPr="005E5787" w:rsidTr="005E5787">
        <w:trPr>
          <w:trHeight w:val="995"/>
        </w:trPr>
        <w:tc>
          <w:tcPr>
            <w:tcW w:w="499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Беседы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 на родном языке:</w:t>
            </w:r>
          </w:p>
          <w:p w:rsidR="005E5787" w:rsidRPr="005E5787" w:rsidRDefault="005E5787" w:rsidP="005E578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Ночь, звезды и луна;</w:t>
            </w:r>
          </w:p>
          <w:p w:rsidR="005E5787" w:rsidRPr="005E5787" w:rsidRDefault="005E5787" w:rsidP="005E578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Встречаем рассвет; </w:t>
            </w:r>
          </w:p>
          <w:p w:rsidR="005E5787" w:rsidRPr="005E5787" w:rsidRDefault="005E5787" w:rsidP="005E578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лесу;</w:t>
            </w:r>
          </w:p>
          <w:p w:rsidR="005E5787" w:rsidRPr="005E5787" w:rsidRDefault="005E5787" w:rsidP="005E578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Польза дождя. </w:t>
            </w:r>
          </w:p>
        </w:tc>
        <w:tc>
          <w:tcPr>
            <w:tcW w:w="2956" w:type="dxa"/>
            <w:vMerge w:val="restart"/>
          </w:tcPr>
          <w:p w:rsidR="005E5787" w:rsidRPr="005E5787" w:rsidRDefault="005E5787" w:rsidP="005E5787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«Роль семьи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экологическом  воспитании  ребенка»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подготовке и  проведении  мероприятий</w:t>
            </w:r>
          </w:p>
          <w:p w:rsidR="005E5787" w:rsidRPr="005E5787" w:rsidRDefault="005E5787" w:rsidP="005E578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</w:tcPr>
          <w:p w:rsidR="005E5787" w:rsidRPr="005E5787" w:rsidRDefault="005E5787" w:rsidP="005E578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Консультация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«Нравственное воспитание детей                           в процессе ознакомления дошкольников с </w:t>
            </w:r>
            <w:r w:rsidRPr="005E5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природой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E5787" w:rsidRPr="005E5787" w:rsidRDefault="005E5787" w:rsidP="005E5787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 подготовка к мероприятиям </w:t>
            </w:r>
          </w:p>
        </w:tc>
      </w:tr>
      <w:tr w:rsidR="005E5787" w:rsidRPr="005E5787" w:rsidTr="005E5787">
        <w:trPr>
          <w:trHeight w:val="574"/>
        </w:trPr>
        <w:tc>
          <w:tcPr>
            <w:tcW w:w="499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410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 про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осенний дождь;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Поучительный рассказ «История одной яблоки»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(К.Д. Ушинский);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Чеченская народная  сказка «Спасибо сказанное  ветру»;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Заучивание  стихотворения                              «Суна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сирла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дахар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деза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56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rPr>
          <w:trHeight w:val="574"/>
        </w:trPr>
        <w:tc>
          <w:tcPr>
            <w:tcW w:w="499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410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 посвященные Дню чеченской  женщины: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беседы;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1. 3.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 утренник;</w:t>
            </w:r>
          </w:p>
          <w:p w:rsid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 стихотворений.</w:t>
            </w:r>
          </w:p>
          <w:p w:rsidR="00E011F6" w:rsidRPr="005E5787" w:rsidRDefault="00E011F6" w:rsidP="00E01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2.Тематические 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к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6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5787" w:rsidRPr="005E5787" w:rsidRDefault="005E5787" w:rsidP="005E5787">
      <w:pPr>
        <w:tabs>
          <w:tab w:val="left" w:pos="422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477"/>
        <w:gridCol w:w="2998"/>
        <w:gridCol w:w="2341"/>
      </w:tblGrid>
      <w:tr w:rsidR="005E5787" w:rsidRPr="005E5787" w:rsidTr="00E011F6">
        <w:tc>
          <w:tcPr>
            <w:tcW w:w="529" w:type="dxa"/>
            <w:vMerge w:val="restart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7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98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41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5E5787" w:rsidRPr="005E5787" w:rsidTr="00E011F6">
        <w:tc>
          <w:tcPr>
            <w:tcW w:w="529" w:type="dxa"/>
            <w:vMerge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  <w:gridSpan w:val="3"/>
          </w:tcPr>
          <w:p w:rsidR="005E5787" w:rsidRPr="005E5787" w:rsidRDefault="005E5787" w:rsidP="005E5787">
            <w:pPr>
              <w:tabs>
                <w:tab w:val="left" w:pos="422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 группа</w:t>
            </w:r>
          </w:p>
          <w:p w:rsidR="005E5787" w:rsidRPr="005E5787" w:rsidRDefault="005E5787" w:rsidP="005E5787">
            <w:pPr>
              <w:tabs>
                <w:tab w:val="left" w:pos="422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месяц: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«Интерьер  чеченского  дома»</w:t>
            </w:r>
          </w:p>
        </w:tc>
      </w:tr>
      <w:tr w:rsidR="005E5787" w:rsidRPr="005E5787" w:rsidTr="00E011F6">
        <w:tc>
          <w:tcPr>
            <w:tcW w:w="529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77" w:type="dxa"/>
          </w:tcPr>
          <w:p w:rsidR="005E5787" w:rsidRPr="005E5787" w:rsidRDefault="005E5787" w:rsidP="005E5787">
            <w:pPr>
              <w:tabs>
                <w:tab w:val="left" w:pos="1022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Беседы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предметах народного быта:</w:t>
            </w:r>
          </w:p>
          <w:p w:rsidR="005E5787" w:rsidRPr="005E5787" w:rsidRDefault="005E5787" w:rsidP="005E5787">
            <w:pPr>
              <w:tabs>
                <w:tab w:val="left" w:pos="102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чего наши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и как изготавливали  предметы  народного быта;</w:t>
            </w:r>
          </w:p>
          <w:p w:rsidR="005E5787" w:rsidRPr="005E5787" w:rsidRDefault="005E5787" w:rsidP="005E5787">
            <w:pPr>
              <w:tabs>
                <w:tab w:val="left" w:pos="102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почему раньше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у  наших  предков  посуды  было  мало;</w:t>
            </w:r>
          </w:p>
          <w:p w:rsidR="005E5787" w:rsidRPr="005E5787" w:rsidRDefault="005E5787" w:rsidP="005E5787">
            <w:pPr>
              <w:tabs>
                <w:tab w:val="left" w:pos="1022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1022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  <w:vMerge w:val="restart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1.Сбор экспонатов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 музея</w:t>
            </w: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1512" w:rsidRDefault="00111512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1512" w:rsidRDefault="00111512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1512" w:rsidRDefault="00111512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1512" w:rsidRDefault="00111512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1512" w:rsidRPr="005E5787" w:rsidRDefault="00111512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родителей в подготовке и  проведении  мероприятий</w:t>
            </w:r>
          </w:p>
        </w:tc>
        <w:tc>
          <w:tcPr>
            <w:tcW w:w="2341" w:type="dxa"/>
            <w:vMerge w:val="restart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выставок,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фольклорных  праздников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 полученной информации  детьми при посещении  музея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подготовка к мероприятиям </w:t>
            </w:r>
          </w:p>
        </w:tc>
      </w:tr>
      <w:tr w:rsidR="005E5787" w:rsidRPr="005E5787" w:rsidTr="00E011F6">
        <w:tc>
          <w:tcPr>
            <w:tcW w:w="529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77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Выставка:</w:t>
            </w: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«Ознакомление  с  предметами народного  быта»</w:t>
            </w:r>
          </w:p>
        </w:tc>
        <w:tc>
          <w:tcPr>
            <w:tcW w:w="2998" w:type="dxa"/>
            <w:vMerge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E011F6">
        <w:tc>
          <w:tcPr>
            <w:tcW w:w="529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477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 посвященные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города  Грозного:</w:t>
            </w: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рисунков «Столица нашей  Республики - город Грозный»;</w:t>
            </w: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беседы;</w:t>
            </w: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на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достопримечательности нашей столицы г. Грозного</w:t>
            </w:r>
          </w:p>
        </w:tc>
        <w:tc>
          <w:tcPr>
            <w:tcW w:w="2998" w:type="dxa"/>
            <w:vMerge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E011F6">
        <w:tc>
          <w:tcPr>
            <w:tcW w:w="9345" w:type="dxa"/>
            <w:gridSpan w:val="4"/>
          </w:tcPr>
          <w:p w:rsidR="005E5787" w:rsidRPr="005E5787" w:rsidRDefault="005E5787" w:rsidP="005E5787">
            <w:pPr>
              <w:tabs>
                <w:tab w:val="left" w:pos="422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5E5787" w:rsidRPr="005E5787" w:rsidRDefault="005E5787" w:rsidP="005E5787">
            <w:pPr>
              <w:tabs>
                <w:tab w:val="left" w:pos="422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«Жадность и щедрость, правда  и ложь в  жизни человека»</w:t>
            </w:r>
          </w:p>
        </w:tc>
      </w:tr>
      <w:tr w:rsidR="005E5787" w:rsidRPr="005E5787" w:rsidTr="00E011F6">
        <w:tc>
          <w:tcPr>
            <w:tcW w:w="529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77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 с  детьми  на  родном  языке:</w:t>
            </w:r>
          </w:p>
          <w:p w:rsidR="005E5787" w:rsidRPr="005E5787" w:rsidRDefault="005E5787" w:rsidP="005E5787">
            <w:pPr>
              <w:numPr>
                <w:ilvl w:val="0"/>
                <w:numId w:val="8"/>
              </w:num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Тысячи хороших дел;</w:t>
            </w:r>
          </w:p>
          <w:p w:rsidR="005E5787" w:rsidRPr="005E5787" w:rsidRDefault="005E5787" w:rsidP="005E5787">
            <w:pPr>
              <w:numPr>
                <w:ilvl w:val="0"/>
                <w:numId w:val="8"/>
              </w:num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Терпение;</w:t>
            </w:r>
          </w:p>
          <w:p w:rsidR="005E5787" w:rsidRPr="005E5787" w:rsidRDefault="005E5787" w:rsidP="005E5787">
            <w:pPr>
              <w:numPr>
                <w:ilvl w:val="0"/>
                <w:numId w:val="8"/>
              </w:num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Яхь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5787" w:rsidRPr="005E5787" w:rsidRDefault="005E5787" w:rsidP="005E5787">
            <w:pPr>
              <w:numPr>
                <w:ilvl w:val="0"/>
                <w:numId w:val="8"/>
              </w:num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  и щедрость;</w:t>
            </w:r>
          </w:p>
          <w:p w:rsidR="005E5787" w:rsidRPr="005E5787" w:rsidRDefault="005E5787" w:rsidP="005E5787">
            <w:pPr>
              <w:numPr>
                <w:ilvl w:val="0"/>
                <w:numId w:val="8"/>
              </w:num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Ссора;</w:t>
            </w:r>
          </w:p>
          <w:p w:rsidR="005E5787" w:rsidRPr="005E5787" w:rsidRDefault="005E5787" w:rsidP="005E5787">
            <w:pPr>
              <w:numPr>
                <w:ilvl w:val="0"/>
                <w:numId w:val="8"/>
              </w:num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Мир;</w:t>
            </w:r>
          </w:p>
          <w:p w:rsidR="005E5787" w:rsidRPr="005E5787" w:rsidRDefault="005E5787" w:rsidP="005E5787">
            <w:pPr>
              <w:numPr>
                <w:ilvl w:val="0"/>
                <w:numId w:val="8"/>
              </w:num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Дружба.</w:t>
            </w:r>
          </w:p>
        </w:tc>
        <w:tc>
          <w:tcPr>
            <w:tcW w:w="2998" w:type="dxa"/>
            <w:vMerge w:val="restart"/>
          </w:tcPr>
          <w:p w:rsidR="005E5787" w:rsidRPr="005E5787" w:rsidRDefault="005E5787" w:rsidP="005E5787">
            <w:pPr>
              <w:numPr>
                <w:ilvl w:val="0"/>
                <w:numId w:val="9"/>
              </w:num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«Духовно-нравственное  воспитание детей в семье»</w:t>
            </w: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2.Участие родителей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подготовке и  проведении  мероприятий</w:t>
            </w:r>
          </w:p>
        </w:tc>
        <w:tc>
          <w:tcPr>
            <w:tcW w:w="2341" w:type="dxa"/>
            <w:vMerge w:val="restart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педагогами «Взрослый-пример для  подражания»</w:t>
            </w: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2.Совместная подготовка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мероприятиям</w:t>
            </w:r>
          </w:p>
        </w:tc>
      </w:tr>
      <w:tr w:rsidR="005E5787" w:rsidRPr="005E5787" w:rsidTr="00E011F6">
        <w:tc>
          <w:tcPr>
            <w:tcW w:w="529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77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Инсценировка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чеченской  народной сказки «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Борз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цхьогал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а, н1аьна а»</w:t>
            </w: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E011F6">
        <w:tc>
          <w:tcPr>
            <w:tcW w:w="529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77" w:type="dxa"/>
          </w:tcPr>
          <w:p w:rsidR="005E5787" w:rsidRPr="005E5787" w:rsidRDefault="005E5787" w:rsidP="005E5787">
            <w:pPr>
              <w:tabs>
                <w:tab w:val="left" w:pos="110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кицанаш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5E5787" w:rsidRPr="005E5787" w:rsidRDefault="005E5787" w:rsidP="005E5787">
            <w:pPr>
              <w:tabs>
                <w:tab w:val="left" w:pos="110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Дика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лулахо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тешам. Вон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лулахо-эшам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5787" w:rsidRPr="005E5787" w:rsidRDefault="005E5787" w:rsidP="005E5787">
            <w:pPr>
              <w:tabs>
                <w:tab w:val="left" w:pos="110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Барт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боцчу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ц1а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чу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деана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5787" w:rsidRPr="005E5787" w:rsidRDefault="005E5787" w:rsidP="005E5787">
            <w:pPr>
              <w:tabs>
                <w:tab w:val="left" w:pos="110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Вон  хила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атта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дика хила  хала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vMerge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E011F6">
        <w:tc>
          <w:tcPr>
            <w:tcW w:w="529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77" w:type="dxa"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 посвященные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города  Грозного:</w:t>
            </w: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1. 1.</w:t>
            </w:r>
            <w:r w:rsidR="00E0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 рисунков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«Столица нашей  Республики - город Грозный»;</w:t>
            </w: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беседы;</w:t>
            </w:r>
          </w:p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на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достопримечательности нашей столицы </w:t>
            </w:r>
            <w:r w:rsidR="00E0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г. Грозного.</w:t>
            </w:r>
          </w:p>
        </w:tc>
        <w:tc>
          <w:tcPr>
            <w:tcW w:w="2998" w:type="dxa"/>
            <w:vMerge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5E5787" w:rsidRPr="005E5787" w:rsidRDefault="005E5787" w:rsidP="005E5787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1F6" w:rsidRPr="005E5787" w:rsidTr="00E011F6">
        <w:tc>
          <w:tcPr>
            <w:tcW w:w="9345" w:type="dxa"/>
            <w:gridSpan w:val="4"/>
          </w:tcPr>
          <w:p w:rsidR="00E011F6" w:rsidRPr="005E5787" w:rsidRDefault="00E011F6" w:rsidP="00977658">
            <w:pPr>
              <w:tabs>
                <w:tab w:val="left" w:pos="422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Подготовительная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E011F6" w:rsidRPr="005E5787" w:rsidRDefault="00E011F6" w:rsidP="00977658">
            <w:pPr>
              <w:tabs>
                <w:tab w:val="left" w:pos="422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«Жадность и щедрость, правда  и ложь в  жизни человека»</w:t>
            </w:r>
          </w:p>
        </w:tc>
      </w:tr>
      <w:tr w:rsidR="00E011F6" w:rsidRPr="005E5787" w:rsidTr="00E011F6">
        <w:tc>
          <w:tcPr>
            <w:tcW w:w="529" w:type="dxa"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77" w:type="dxa"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 с  детьми  на  родном  языке:</w:t>
            </w:r>
          </w:p>
          <w:p w:rsidR="00E011F6" w:rsidRPr="005E5787" w:rsidRDefault="00E011F6" w:rsidP="00E011F6">
            <w:p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Тысячи хороших дел;</w:t>
            </w:r>
          </w:p>
          <w:p w:rsidR="00E011F6" w:rsidRPr="005E5787" w:rsidRDefault="00E011F6" w:rsidP="00E011F6">
            <w:p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Терпение;</w:t>
            </w:r>
          </w:p>
          <w:p w:rsidR="00E011F6" w:rsidRPr="005E5787" w:rsidRDefault="00E011F6" w:rsidP="00E011F6">
            <w:p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Яхь;</w:t>
            </w:r>
          </w:p>
          <w:p w:rsidR="00E011F6" w:rsidRPr="005E5787" w:rsidRDefault="00E011F6" w:rsidP="00E011F6">
            <w:p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  и щедрость;</w:t>
            </w:r>
          </w:p>
          <w:p w:rsidR="00E011F6" w:rsidRPr="005E5787" w:rsidRDefault="00E011F6" w:rsidP="00E011F6">
            <w:p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Ссора;</w:t>
            </w:r>
          </w:p>
          <w:p w:rsidR="00E011F6" w:rsidRPr="005E5787" w:rsidRDefault="00E011F6" w:rsidP="00E011F6">
            <w:p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Мир;</w:t>
            </w:r>
          </w:p>
          <w:p w:rsidR="00E011F6" w:rsidRPr="005E5787" w:rsidRDefault="00E011F6" w:rsidP="00E011F6">
            <w:p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Дружба.</w:t>
            </w:r>
          </w:p>
        </w:tc>
        <w:tc>
          <w:tcPr>
            <w:tcW w:w="2998" w:type="dxa"/>
            <w:vMerge w:val="restart"/>
          </w:tcPr>
          <w:p w:rsidR="00E011F6" w:rsidRPr="005E5787" w:rsidRDefault="00E011F6" w:rsidP="00977658">
            <w:pPr>
              <w:numPr>
                <w:ilvl w:val="0"/>
                <w:numId w:val="9"/>
              </w:numPr>
              <w:tabs>
                <w:tab w:val="left" w:pos="422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«Духовно-нравственное  воспитание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семье»</w:t>
            </w: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2.Участие родителей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подготовке и  проведении  мероприятий</w:t>
            </w:r>
          </w:p>
        </w:tc>
        <w:tc>
          <w:tcPr>
            <w:tcW w:w="2341" w:type="dxa"/>
            <w:vMerge w:val="restart"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педагогами «Взрослый-пример для  подражания»</w:t>
            </w: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2.Совместная подготовка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 мероприятиям</w:t>
            </w:r>
          </w:p>
        </w:tc>
      </w:tr>
      <w:tr w:rsidR="00E011F6" w:rsidRPr="005E5787" w:rsidTr="00E011F6">
        <w:tc>
          <w:tcPr>
            <w:tcW w:w="529" w:type="dxa"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77" w:type="dxa"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Инсценировка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чеченской  народной сказки «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Борз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цхьогал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а, н1аьна а»</w:t>
            </w: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1F6" w:rsidRPr="005E5787" w:rsidTr="00E011F6">
        <w:tc>
          <w:tcPr>
            <w:tcW w:w="529" w:type="dxa"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77" w:type="dxa"/>
          </w:tcPr>
          <w:p w:rsidR="00E011F6" w:rsidRPr="005E5787" w:rsidRDefault="00E011F6" w:rsidP="00977658">
            <w:pPr>
              <w:tabs>
                <w:tab w:val="left" w:pos="110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кицанаш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E011F6" w:rsidRPr="005E5787" w:rsidRDefault="00E011F6" w:rsidP="00977658">
            <w:pPr>
              <w:tabs>
                <w:tab w:val="left" w:pos="110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Дика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лулахо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тешам. Вон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лулахо-эшам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011F6" w:rsidRPr="005E5787" w:rsidRDefault="00E011F6" w:rsidP="00977658">
            <w:pPr>
              <w:tabs>
                <w:tab w:val="left" w:pos="110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Барт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боцчу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ц1а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чу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деана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011F6" w:rsidRPr="005E5787" w:rsidRDefault="00E011F6" w:rsidP="00977658">
            <w:pPr>
              <w:tabs>
                <w:tab w:val="left" w:pos="110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Вон  хила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атта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дика хила  хала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vMerge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1F6" w:rsidRPr="005E5787" w:rsidTr="00E011F6">
        <w:tc>
          <w:tcPr>
            <w:tcW w:w="529" w:type="dxa"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77" w:type="dxa"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 посвященные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города  Грозного:</w:t>
            </w: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рисунков «Столица нашей  Республики - город Грозный»;</w:t>
            </w: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беседы;</w:t>
            </w:r>
          </w:p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1. 3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на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достопримечательности нашей столицы г. Грозного.</w:t>
            </w:r>
          </w:p>
        </w:tc>
        <w:tc>
          <w:tcPr>
            <w:tcW w:w="2998" w:type="dxa"/>
            <w:vMerge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E011F6" w:rsidRPr="005E5787" w:rsidRDefault="00E011F6" w:rsidP="00977658">
            <w:pPr>
              <w:tabs>
                <w:tab w:val="left" w:pos="422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11F6" w:rsidRDefault="00E011F6" w:rsidP="005E5787">
      <w:pPr>
        <w:tabs>
          <w:tab w:val="left" w:pos="28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787" w:rsidRPr="005E5787" w:rsidRDefault="005E5787" w:rsidP="005E5787">
      <w:pPr>
        <w:tabs>
          <w:tab w:val="left" w:pos="288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434"/>
        <w:gridCol w:w="602"/>
        <w:gridCol w:w="2380"/>
        <w:gridCol w:w="2402"/>
      </w:tblGrid>
      <w:tr w:rsidR="005E5787" w:rsidRPr="005E5787" w:rsidTr="005E5787">
        <w:tc>
          <w:tcPr>
            <w:tcW w:w="527" w:type="dxa"/>
            <w:vMerge w:val="restart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6" w:type="dxa"/>
            <w:gridSpan w:val="2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380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E0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402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 </w:t>
            </w:r>
            <w:r w:rsidR="00E0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5E5787" w:rsidRPr="005E5787" w:rsidTr="005E5787">
        <w:tc>
          <w:tcPr>
            <w:tcW w:w="52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8" w:type="dxa"/>
            <w:gridSpan w:val="4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Средняя  группа </w:t>
            </w:r>
          </w:p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«Давайте радоваться жизни»</w:t>
            </w:r>
          </w:p>
        </w:tc>
      </w:tr>
      <w:tr w:rsidR="005E5787" w:rsidRPr="005E5787" w:rsidTr="005E5787">
        <w:tc>
          <w:tcPr>
            <w:tcW w:w="527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34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 с детьми</w:t>
            </w:r>
          </w:p>
          <w:p w:rsidR="005E5787" w:rsidRPr="00E011F6" w:rsidRDefault="005E5787" w:rsidP="005E5787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Хороший поступок-  приносит радость </w:t>
            </w:r>
          </w:p>
        </w:tc>
        <w:tc>
          <w:tcPr>
            <w:tcW w:w="2982" w:type="dxa"/>
            <w:gridSpan w:val="2"/>
            <w:vMerge w:val="restart"/>
          </w:tcPr>
          <w:p w:rsidR="005E5787" w:rsidRPr="005E5787" w:rsidRDefault="005E5787" w:rsidP="005E5787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«Дарите детям радость каждый день»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Участие родителей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 подготовке и проведении мероприятий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1.Советы педагогам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«Педагогу надо учиться дарить радость познания, самому смеяться и </w:t>
            </w:r>
            <w:r w:rsidRPr="005E5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радоваться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вместе </w:t>
            </w:r>
            <w:r w:rsidRPr="005E5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детьми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E5787" w:rsidRPr="005E5787" w:rsidRDefault="00995ACE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E5787"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.Совместная  подготовка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 мероприятиям</w:t>
            </w:r>
          </w:p>
        </w:tc>
      </w:tr>
      <w:tr w:rsidR="005E5787" w:rsidRPr="005E5787" w:rsidTr="005E5787">
        <w:tc>
          <w:tcPr>
            <w:tcW w:w="527" w:type="dxa"/>
          </w:tcPr>
          <w:p w:rsidR="005E5787" w:rsidRPr="00E011F6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011F6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434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Забаре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дийцарш</w:t>
            </w:r>
            <w:proofErr w:type="spellEnd"/>
          </w:p>
          <w:p w:rsidR="005E5787" w:rsidRPr="00E011F6" w:rsidRDefault="005E5787" w:rsidP="005E5787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Эсартах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лаьцна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дийцарш</w:t>
            </w:r>
            <w:proofErr w:type="spellEnd"/>
          </w:p>
        </w:tc>
        <w:tc>
          <w:tcPr>
            <w:tcW w:w="2982" w:type="dxa"/>
            <w:gridSpan w:val="2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rPr>
          <w:trHeight w:val="1288"/>
        </w:trPr>
        <w:tc>
          <w:tcPr>
            <w:tcW w:w="527" w:type="dxa"/>
          </w:tcPr>
          <w:p w:rsidR="005E5787" w:rsidRPr="00E011F6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011F6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434" w:type="dxa"/>
          </w:tcPr>
          <w:p w:rsidR="005E5787" w:rsidRPr="005E5787" w:rsidRDefault="00E011F6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E5787"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 посвященные Дню матери: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Фотовыставка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«Сан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хьоме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Нана»;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беседы</w:t>
            </w:r>
          </w:p>
        </w:tc>
        <w:tc>
          <w:tcPr>
            <w:tcW w:w="2982" w:type="dxa"/>
            <w:gridSpan w:val="2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rPr>
          <w:trHeight w:val="820"/>
        </w:trPr>
        <w:tc>
          <w:tcPr>
            <w:tcW w:w="9345" w:type="dxa"/>
            <w:gridSpan w:val="5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«Ремесла  наших дедов»</w:t>
            </w:r>
          </w:p>
        </w:tc>
      </w:tr>
      <w:tr w:rsidR="005E5787" w:rsidRPr="005E5787" w:rsidTr="005E5787">
        <w:trPr>
          <w:trHeight w:val="1288"/>
        </w:trPr>
        <w:tc>
          <w:tcPr>
            <w:tcW w:w="527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34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Ознакомление </w:t>
            </w:r>
            <w:r w:rsidR="00E0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ремесленными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профессиями: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87" w:rsidRPr="005E5787" w:rsidRDefault="005E5787" w:rsidP="005E5787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Животноводство;</w:t>
            </w:r>
          </w:p>
          <w:p w:rsidR="005E5787" w:rsidRPr="005E5787" w:rsidRDefault="005E5787" w:rsidP="005E5787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Земледелие;</w:t>
            </w:r>
          </w:p>
          <w:p w:rsidR="005E5787" w:rsidRPr="005E5787" w:rsidRDefault="005E5787" w:rsidP="005E5787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Кузнечное дело;</w:t>
            </w:r>
          </w:p>
          <w:p w:rsidR="005E5787" w:rsidRPr="005E5787" w:rsidRDefault="005E5787" w:rsidP="005E5787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Портняжное дело;</w:t>
            </w:r>
          </w:p>
          <w:p w:rsidR="005E5787" w:rsidRPr="005E5787" w:rsidRDefault="005E5787" w:rsidP="005E5787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Оружейное дело;</w:t>
            </w:r>
          </w:p>
          <w:p w:rsidR="005E5787" w:rsidRPr="005E5787" w:rsidRDefault="005E5787" w:rsidP="005E5787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Ювелирное дело;</w:t>
            </w:r>
          </w:p>
          <w:p w:rsidR="005E5787" w:rsidRPr="005E5787" w:rsidRDefault="005E5787" w:rsidP="005E5787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Гончарное производство;</w:t>
            </w:r>
          </w:p>
          <w:p w:rsidR="005E5787" w:rsidRPr="005E5787" w:rsidRDefault="005E5787" w:rsidP="005E5787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Столярное  мастерство;</w:t>
            </w:r>
          </w:p>
          <w:p w:rsidR="005E5787" w:rsidRPr="005E5787" w:rsidRDefault="005E5787" w:rsidP="005E5787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Ткацкое  производство;</w:t>
            </w:r>
          </w:p>
          <w:p w:rsidR="005E5787" w:rsidRPr="005E5787" w:rsidRDefault="005E5787" w:rsidP="005E5787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Выделка кожи.</w:t>
            </w:r>
          </w:p>
        </w:tc>
        <w:tc>
          <w:tcPr>
            <w:tcW w:w="2982" w:type="dxa"/>
            <w:gridSpan w:val="2"/>
            <w:vMerge w:val="restart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«Трудовое  воспитание  в семье»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E011F6" w:rsidP="00E011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5787"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родителей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подготовке и проведении мероприятий</w:t>
            </w:r>
          </w:p>
        </w:tc>
        <w:tc>
          <w:tcPr>
            <w:tcW w:w="2402" w:type="dxa"/>
            <w:vMerge w:val="restart"/>
          </w:tcPr>
          <w:p w:rsidR="005E5787" w:rsidRPr="005E5787" w:rsidRDefault="005E5787" w:rsidP="005E5787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«Трудовое  воспитание </w:t>
            </w:r>
            <w:r w:rsidR="00E01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 режиме дня»</w:t>
            </w:r>
          </w:p>
          <w:p w:rsidR="005E5787" w:rsidRPr="005E5787" w:rsidRDefault="00E011F6" w:rsidP="00E011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787"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подготовка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 мероприятиям</w:t>
            </w:r>
          </w:p>
        </w:tc>
      </w:tr>
      <w:tr w:rsidR="005E5787" w:rsidRPr="005E5787" w:rsidTr="005E5787">
        <w:trPr>
          <w:trHeight w:val="1288"/>
        </w:trPr>
        <w:tc>
          <w:tcPr>
            <w:tcW w:w="527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34" w:type="dxa"/>
          </w:tcPr>
          <w:p w:rsidR="005E5787" w:rsidRPr="005E5787" w:rsidRDefault="00E011F6" w:rsidP="00E01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Экскурсия</w:t>
            </w:r>
            <w:r w:rsidR="005E5787"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саду </w:t>
            </w:r>
          </w:p>
        </w:tc>
        <w:tc>
          <w:tcPr>
            <w:tcW w:w="2982" w:type="dxa"/>
            <w:gridSpan w:val="2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rPr>
          <w:trHeight w:val="1288"/>
        </w:trPr>
        <w:tc>
          <w:tcPr>
            <w:tcW w:w="527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34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Къинхьегаман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эшарш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1амор</w:t>
            </w:r>
          </w:p>
          <w:p w:rsidR="005E5787" w:rsidRPr="005E5787" w:rsidRDefault="005E5787" w:rsidP="005E5787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Кахьар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хьовзош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локху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эшар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5787" w:rsidRPr="005E5787" w:rsidRDefault="005E5787" w:rsidP="005E5787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Асар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деш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локху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эшар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5787" w:rsidRPr="005E5787" w:rsidRDefault="005E5787" w:rsidP="005E5787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Урчукх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хьовзош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локху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эшар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2" w:type="dxa"/>
            <w:gridSpan w:val="2"/>
            <w:vMerge w:val="restart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rPr>
          <w:trHeight w:val="1288"/>
        </w:trPr>
        <w:tc>
          <w:tcPr>
            <w:tcW w:w="527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34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 посвященные Дню матери: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Фотовыставка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«Сан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хьоме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Нана»;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беседы;</w:t>
            </w:r>
          </w:p>
        </w:tc>
        <w:tc>
          <w:tcPr>
            <w:tcW w:w="2982" w:type="dxa"/>
            <w:gridSpan w:val="2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ACE" w:rsidRPr="005E5787" w:rsidTr="00977658">
        <w:trPr>
          <w:trHeight w:val="820"/>
        </w:trPr>
        <w:tc>
          <w:tcPr>
            <w:tcW w:w="9345" w:type="dxa"/>
            <w:gridSpan w:val="5"/>
          </w:tcPr>
          <w:p w:rsidR="00995ACE" w:rsidRPr="005E5787" w:rsidRDefault="00995ACE" w:rsidP="009776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995ACE" w:rsidRPr="005E5787" w:rsidRDefault="00995ACE" w:rsidP="0097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«Ремесла  наших дедов»</w:t>
            </w:r>
          </w:p>
        </w:tc>
      </w:tr>
      <w:tr w:rsidR="00995ACE" w:rsidRPr="005E5787" w:rsidTr="00977658">
        <w:trPr>
          <w:trHeight w:val="1288"/>
        </w:trPr>
        <w:tc>
          <w:tcPr>
            <w:tcW w:w="527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34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ремесленными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профессиями: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ACE" w:rsidRPr="005E5787" w:rsidRDefault="00995ACE" w:rsidP="00977658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Животноводство;</w:t>
            </w:r>
          </w:p>
          <w:p w:rsidR="00995ACE" w:rsidRPr="005E5787" w:rsidRDefault="00995ACE" w:rsidP="00977658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Земледелие;</w:t>
            </w:r>
          </w:p>
          <w:p w:rsidR="00995ACE" w:rsidRPr="005E5787" w:rsidRDefault="00995ACE" w:rsidP="00977658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Кузнечное дело;</w:t>
            </w:r>
          </w:p>
          <w:p w:rsidR="00995ACE" w:rsidRPr="005E5787" w:rsidRDefault="00995ACE" w:rsidP="00977658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Портняжное дело;</w:t>
            </w:r>
          </w:p>
          <w:p w:rsidR="00995ACE" w:rsidRPr="005E5787" w:rsidRDefault="00995ACE" w:rsidP="00977658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Оружейное дело;</w:t>
            </w:r>
          </w:p>
          <w:p w:rsidR="00995ACE" w:rsidRPr="005E5787" w:rsidRDefault="00995ACE" w:rsidP="00977658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Ювелирное дело;</w:t>
            </w:r>
          </w:p>
          <w:p w:rsidR="00995ACE" w:rsidRPr="005E5787" w:rsidRDefault="00995ACE" w:rsidP="00977658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Гончарное производство;</w:t>
            </w:r>
          </w:p>
          <w:p w:rsidR="00995ACE" w:rsidRPr="005E5787" w:rsidRDefault="00995ACE" w:rsidP="00977658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Столярное  мастерство;</w:t>
            </w:r>
          </w:p>
          <w:p w:rsidR="00995ACE" w:rsidRPr="005E5787" w:rsidRDefault="00995ACE" w:rsidP="00977658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Ткацкое  производство;</w:t>
            </w:r>
          </w:p>
          <w:p w:rsidR="00995ACE" w:rsidRPr="005E5787" w:rsidRDefault="00995ACE" w:rsidP="00977658">
            <w:pPr>
              <w:numPr>
                <w:ilvl w:val="0"/>
                <w:numId w:val="3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Выделка кожи.</w:t>
            </w:r>
          </w:p>
        </w:tc>
        <w:tc>
          <w:tcPr>
            <w:tcW w:w="2982" w:type="dxa"/>
            <w:gridSpan w:val="2"/>
            <w:vMerge w:val="restart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«Трудовое  воспитание  в семье»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родителей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подготовке и проведении мероприятий</w:t>
            </w:r>
          </w:p>
        </w:tc>
        <w:tc>
          <w:tcPr>
            <w:tcW w:w="2402" w:type="dxa"/>
            <w:vMerge w:val="restart"/>
          </w:tcPr>
          <w:p w:rsidR="00995ACE" w:rsidRPr="005E5787" w:rsidRDefault="00995ACE" w:rsidP="0097765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«Трудовое  воспитание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 режиме дня»</w:t>
            </w:r>
          </w:p>
          <w:p w:rsidR="00995ACE" w:rsidRPr="005E5787" w:rsidRDefault="00995ACE" w:rsidP="009776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подготовка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 мероприятиям</w:t>
            </w:r>
          </w:p>
        </w:tc>
      </w:tr>
      <w:tr w:rsidR="00995ACE" w:rsidRPr="005E5787" w:rsidTr="00977658">
        <w:trPr>
          <w:trHeight w:val="1288"/>
        </w:trPr>
        <w:tc>
          <w:tcPr>
            <w:tcW w:w="527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34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саду </w:t>
            </w:r>
          </w:p>
        </w:tc>
        <w:tc>
          <w:tcPr>
            <w:tcW w:w="2982" w:type="dxa"/>
            <w:gridSpan w:val="2"/>
            <w:vMerge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ACE" w:rsidRPr="005E5787" w:rsidTr="00977658">
        <w:trPr>
          <w:trHeight w:val="1288"/>
        </w:trPr>
        <w:tc>
          <w:tcPr>
            <w:tcW w:w="527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34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Къинхьегаман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эшарш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1амор</w:t>
            </w:r>
          </w:p>
          <w:p w:rsidR="00995ACE" w:rsidRPr="005E5787" w:rsidRDefault="00995ACE" w:rsidP="009776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Кахьар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хьовзош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локху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эшар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95ACE" w:rsidRPr="005E5787" w:rsidRDefault="00995ACE" w:rsidP="009776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Асар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деш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локху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эшар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95ACE" w:rsidRPr="005E5787" w:rsidRDefault="00995ACE" w:rsidP="0097765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Урчукх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хьовзош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локху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эшар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2" w:type="dxa"/>
            <w:gridSpan w:val="2"/>
            <w:vMerge w:val="restart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ACE" w:rsidRPr="005E5787" w:rsidTr="00977658">
        <w:trPr>
          <w:trHeight w:val="1288"/>
        </w:trPr>
        <w:tc>
          <w:tcPr>
            <w:tcW w:w="527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434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 посвященные Дню матери: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Фотовыставка 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«Сан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хьоме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Нана»;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беседы;</w:t>
            </w:r>
          </w:p>
        </w:tc>
        <w:tc>
          <w:tcPr>
            <w:tcW w:w="2982" w:type="dxa"/>
            <w:gridSpan w:val="2"/>
            <w:vMerge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5787" w:rsidRPr="005E5787" w:rsidRDefault="005E5787" w:rsidP="00995ACE">
      <w:pPr>
        <w:tabs>
          <w:tab w:val="left" w:pos="54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2977"/>
        <w:gridCol w:w="2627"/>
      </w:tblGrid>
      <w:tr w:rsidR="005E5787" w:rsidRPr="005E5787" w:rsidTr="005E5787">
        <w:tc>
          <w:tcPr>
            <w:tcW w:w="636" w:type="dxa"/>
            <w:vMerge w:val="restart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6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627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 </w:t>
            </w:r>
            <w:r w:rsidR="00995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5E5787" w:rsidRPr="005E5787" w:rsidTr="005E5787">
        <w:tc>
          <w:tcPr>
            <w:tcW w:w="636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0" w:type="dxa"/>
            <w:gridSpan w:val="3"/>
          </w:tcPr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на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«Обычаи  и традиции  родного  края»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с детьми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 родном  языке:</w:t>
            </w:r>
          </w:p>
          <w:p w:rsidR="005E5787" w:rsidRPr="005E5787" w:rsidRDefault="005E5787" w:rsidP="005E5787">
            <w:pPr>
              <w:numPr>
                <w:ilvl w:val="0"/>
                <w:numId w:val="14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 традиции;</w:t>
            </w:r>
          </w:p>
          <w:p w:rsidR="005E5787" w:rsidRPr="005E5787" w:rsidRDefault="005E5787" w:rsidP="005E5787">
            <w:pPr>
              <w:numPr>
                <w:ilvl w:val="0"/>
                <w:numId w:val="14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Традиции;</w:t>
            </w:r>
          </w:p>
          <w:p w:rsidR="005E5787" w:rsidRPr="00995ACE" w:rsidRDefault="005E5787" w:rsidP="00995ACE">
            <w:pPr>
              <w:numPr>
                <w:ilvl w:val="0"/>
                <w:numId w:val="14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Застолье с дедом.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numPr>
                <w:ilvl w:val="0"/>
                <w:numId w:val="15"/>
              </w:numPr>
              <w:tabs>
                <w:tab w:val="left" w:pos="89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«Воспитывая детей в духе семейных традиций»</w:t>
            </w:r>
          </w:p>
          <w:p w:rsidR="00995ACE" w:rsidRDefault="00995ACE" w:rsidP="00995ACE">
            <w:pPr>
              <w:tabs>
                <w:tab w:val="left" w:pos="89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995ACE" w:rsidRDefault="005E5787" w:rsidP="00995ACE">
            <w:pPr>
              <w:pStyle w:val="a4"/>
              <w:numPr>
                <w:ilvl w:val="0"/>
                <w:numId w:val="15"/>
              </w:numPr>
              <w:tabs>
                <w:tab w:val="left" w:pos="8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Изготовление  </w:t>
            </w:r>
            <w:r w:rsidRPr="00995AC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  брошюрок</w:t>
            </w:r>
          </w:p>
          <w:p w:rsidR="005E5787" w:rsidRPr="005E5787" w:rsidRDefault="005E5787" w:rsidP="005E578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15"/>
              </w:numPr>
              <w:tabs>
                <w:tab w:val="left" w:pos="89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музея  экспонатами </w:t>
            </w:r>
          </w:p>
          <w:p w:rsidR="005E5787" w:rsidRPr="005E5787" w:rsidRDefault="005E5787" w:rsidP="005E5787">
            <w:pPr>
              <w:tabs>
                <w:tab w:val="left" w:pos="8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numPr>
                <w:ilvl w:val="0"/>
                <w:numId w:val="16"/>
              </w:numPr>
              <w:ind w:left="2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 педагогов «</w:t>
            </w:r>
            <w:r w:rsidRPr="005E5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духовно-нравственных качеств у дошкольников посредствам народных игр». </w:t>
            </w:r>
          </w:p>
          <w:p w:rsidR="005E5787" w:rsidRPr="005E5787" w:rsidRDefault="00995ACE" w:rsidP="00995AC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787"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Мудрость 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воспитания (высказывания о воспитании):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-Пророк Мухаммад (да благословит его Творец и приветствует) сказал: «Будьте щедры к детям и воспитывайте их наилучшим образом»;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«Будьте набожны и проявляйте справедливость между детьми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[равно и одинаково проявляйте к ним заботу и внимание]!», — призывал </w:t>
            </w:r>
            <w:r w:rsidR="00995ACE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Божий посланник;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995ACE" w:rsidP="00995ACE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Экскурсия по саду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 детям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чеченских  народных  сказок: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-Вечные  друзья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Мовсур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Магомед;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-Спящий джигит.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Шира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дийцарш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Оьздангалла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-Г1иллакх;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Къонахалла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фольклор).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Народные  игры:</w:t>
            </w:r>
          </w:p>
          <w:p w:rsidR="005E5787" w:rsidRPr="005E5787" w:rsidRDefault="005E5787" w:rsidP="005E5787">
            <w:pPr>
              <w:numPr>
                <w:ilvl w:val="0"/>
                <w:numId w:val="37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башню;</w:t>
            </w:r>
          </w:p>
          <w:p w:rsidR="005E5787" w:rsidRPr="005E5787" w:rsidRDefault="005E5787" w:rsidP="005E5787">
            <w:pPr>
              <w:numPr>
                <w:ilvl w:val="0"/>
                <w:numId w:val="37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Бабушка  и  внуки;</w:t>
            </w:r>
          </w:p>
          <w:p w:rsidR="005E5787" w:rsidRPr="005E5787" w:rsidRDefault="005E5787" w:rsidP="005E5787">
            <w:pPr>
              <w:numPr>
                <w:ilvl w:val="0"/>
                <w:numId w:val="37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Таллархо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кицанаш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далор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Г1иллакх а, г1иллакх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дацар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адамца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хьоста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санна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хуьлу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(непорядочность или благородство  в  самом человеке, как родник).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9606" w:type="dxa"/>
            <w:gridSpan w:val="4"/>
          </w:tcPr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Старшая  группа</w:t>
            </w:r>
          </w:p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«Моя  родина-Чечня»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 на  родном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языке:</w:t>
            </w:r>
          </w:p>
          <w:p w:rsidR="005E5787" w:rsidRPr="005E5787" w:rsidRDefault="005E5787" w:rsidP="005E5787">
            <w:pPr>
              <w:numPr>
                <w:ilvl w:val="0"/>
                <w:numId w:val="17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 Республика Чечня;</w:t>
            </w:r>
          </w:p>
          <w:p w:rsidR="005E5787" w:rsidRPr="005E5787" w:rsidRDefault="005E5787" w:rsidP="005E5787">
            <w:pPr>
              <w:numPr>
                <w:ilvl w:val="0"/>
                <w:numId w:val="17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Столица  нашей  Республики – город Грозный.</w:t>
            </w:r>
          </w:p>
        </w:tc>
        <w:tc>
          <w:tcPr>
            <w:tcW w:w="2977" w:type="dxa"/>
            <w:vMerge w:val="restart"/>
          </w:tcPr>
          <w:p w:rsidR="005E5787" w:rsidRPr="005E5787" w:rsidRDefault="005E5787" w:rsidP="005E5787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</w:t>
            </w:r>
            <w:r w:rsidR="0099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детей любви </w:t>
            </w:r>
            <w:r w:rsidR="0099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родному краю </w:t>
            </w:r>
            <w:r w:rsidR="0099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семьи».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Изготовление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фото-альбомов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«Достопримечательности  нашей Республики».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Совместные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экскурсии с  детьми </w:t>
            </w:r>
          </w:p>
        </w:tc>
        <w:tc>
          <w:tcPr>
            <w:tcW w:w="2627" w:type="dxa"/>
            <w:vMerge w:val="restart"/>
          </w:tcPr>
          <w:p w:rsidR="005E5787" w:rsidRPr="005E5787" w:rsidRDefault="005E5787" w:rsidP="005E5787">
            <w:pPr>
              <w:numPr>
                <w:ilvl w:val="0"/>
                <w:numId w:val="1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 w:rsidR="0099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«Столица  Ч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99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г. Грозный»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1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проекта: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1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целевых  экскурсий  </w:t>
            </w:r>
            <w:r w:rsidR="0099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 музей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Реализация  проекта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«Столица  ЧР  -                           г. Грозный»:</w:t>
            </w:r>
          </w:p>
          <w:p w:rsidR="005E5787" w:rsidRPr="005E5787" w:rsidRDefault="005E5787" w:rsidP="005E5787">
            <w:pPr>
              <w:numPr>
                <w:ilvl w:val="0"/>
                <w:numId w:val="38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нашей Республики;</w:t>
            </w:r>
          </w:p>
          <w:p w:rsidR="005E5787" w:rsidRPr="005E5787" w:rsidRDefault="005E5787" w:rsidP="005E5787">
            <w:pPr>
              <w:numPr>
                <w:ilvl w:val="0"/>
                <w:numId w:val="38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 каждой  страны свой флаг и герб;</w:t>
            </w:r>
          </w:p>
          <w:p w:rsidR="005E5787" w:rsidRPr="005E5787" w:rsidRDefault="005E5787" w:rsidP="005E5787">
            <w:pPr>
              <w:numPr>
                <w:ilvl w:val="0"/>
                <w:numId w:val="38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Достопримечатель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нашей  столицы;</w:t>
            </w:r>
          </w:p>
          <w:p w:rsidR="005E5787" w:rsidRPr="005E5787" w:rsidRDefault="005E5787" w:rsidP="005E5787">
            <w:pPr>
              <w:numPr>
                <w:ilvl w:val="0"/>
                <w:numId w:val="38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Президент  нашей Республики А.Х. Кадыров;</w:t>
            </w:r>
          </w:p>
          <w:p w:rsidR="005E5787" w:rsidRPr="005E5787" w:rsidRDefault="005E5787" w:rsidP="005E5787">
            <w:pPr>
              <w:numPr>
                <w:ilvl w:val="0"/>
                <w:numId w:val="38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нашей Республики Р.А. Кадыров.</w:t>
            </w:r>
          </w:p>
        </w:tc>
        <w:tc>
          <w:tcPr>
            <w:tcW w:w="2977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Даймахках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лаьцна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кицанаш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Вина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мохк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мазал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Дикачу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пхьидо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1ам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хестабо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Мехка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доцчу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иэро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пхьагал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лаьцна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Нехан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махкахь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хуьлучулла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эвлахь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лай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хилар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тоьлу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Ц1ийнах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идда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хьайба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берзан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бага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дахна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Ц1ийнах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идда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хьайба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не1арца дайна. 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сий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лардечо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Даймехкан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сий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лардийра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ц1а - ц1ен ц1а. </w:t>
            </w:r>
          </w:p>
        </w:tc>
        <w:tc>
          <w:tcPr>
            <w:tcW w:w="2977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 рисунков «Сан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Даймок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</w:tcPr>
          <w:p w:rsidR="005E5787" w:rsidRPr="005E5787" w:rsidRDefault="005E5787" w:rsidP="005E5787">
            <w:pPr>
              <w:numPr>
                <w:ilvl w:val="0"/>
                <w:numId w:val="1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на  картинках  иллюстраций   с достопримечательностями  Республики.</w:t>
            </w:r>
          </w:p>
        </w:tc>
      </w:tr>
      <w:tr w:rsidR="00995ACE" w:rsidRPr="005E5787" w:rsidTr="00977658">
        <w:tc>
          <w:tcPr>
            <w:tcW w:w="9606" w:type="dxa"/>
            <w:gridSpan w:val="4"/>
          </w:tcPr>
          <w:p w:rsidR="00995ACE" w:rsidRPr="005E5787" w:rsidRDefault="00995ACE" w:rsidP="00977658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группа</w:t>
            </w:r>
          </w:p>
          <w:p w:rsidR="00995ACE" w:rsidRPr="005E5787" w:rsidRDefault="00995ACE" w:rsidP="00977658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«Моя  родина-Чечня»</w:t>
            </w: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 на  родном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языке:</w:t>
            </w:r>
          </w:p>
          <w:p w:rsidR="00995ACE" w:rsidRPr="005E5787" w:rsidRDefault="00995ACE" w:rsidP="00977658">
            <w:pPr>
              <w:numPr>
                <w:ilvl w:val="0"/>
                <w:numId w:val="17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 Республика Чечня;</w:t>
            </w:r>
          </w:p>
          <w:p w:rsidR="00995ACE" w:rsidRPr="005E5787" w:rsidRDefault="00995ACE" w:rsidP="00977658">
            <w:pPr>
              <w:numPr>
                <w:ilvl w:val="0"/>
                <w:numId w:val="17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Столица  нашей  Республики – город Грозный.</w:t>
            </w:r>
          </w:p>
        </w:tc>
        <w:tc>
          <w:tcPr>
            <w:tcW w:w="2977" w:type="dxa"/>
            <w:vMerge w:val="restart"/>
          </w:tcPr>
          <w:p w:rsidR="00995ACE" w:rsidRPr="005E5787" w:rsidRDefault="00995ACE" w:rsidP="00977658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детей любви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родному краю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условиях семьи».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Изготовление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фото-альбомов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«Достопримечательности  нашей Республики».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Совместные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экскурсии с  детьми </w:t>
            </w:r>
          </w:p>
        </w:tc>
        <w:tc>
          <w:tcPr>
            <w:tcW w:w="2627" w:type="dxa"/>
            <w:vMerge w:val="restart"/>
          </w:tcPr>
          <w:p w:rsidR="00995ACE" w:rsidRPr="005E5787" w:rsidRDefault="00995ACE" w:rsidP="00977658">
            <w:pPr>
              <w:numPr>
                <w:ilvl w:val="0"/>
                <w:numId w:val="1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«Столица  Ч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г. Грозный»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numPr>
                <w:ilvl w:val="0"/>
                <w:numId w:val="1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Реализация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проекта: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numPr>
                <w:ilvl w:val="0"/>
                <w:numId w:val="1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целевых  экскурсий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 музей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Реализация  проекта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«Столица  ЧР  -                           г. Грозный»:</w:t>
            </w:r>
          </w:p>
          <w:p w:rsidR="00995ACE" w:rsidRPr="005E5787" w:rsidRDefault="00995ACE" w:rsidP="00977658">
            <w:pPr>
              <w:numPr>
                <w:ilvl w:val="0"/>
                <w:numId w:val="38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нашей Республики;</w:t>
            </w:r>
          </w:p>
          <w:p w:rsidR="00995ACE" w:rsidRPr="005E5787" w:rsidRDefault="00995ACE" w:rsidP="00977658">
            <w:pPr>
              <w:numPr>
                <w:ilvl w:val="0"/>
                <w:numId w:val="38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 каждой  страны свой флаг и герб;</w:t>
            </w:r>
          </w:p>
          <w:p w:rsidR="00995ACE" w:rsidRPr="005E5787" w:rsidRDefault="00995ACE" w:rsidP="00977658">
            <w:pPr>
              <w:numPr>
                <w:ilvl w:val="0"/>
                <w:numId w:val="38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Достопримечатель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нашей  столицы;</w:t>
            </w:r>
          </w:p>
          <w:p w:rsidR="00995ACE" w:rsidRPr="005E5787" w:rsidRDefault="00995ACE" w:rsidP="00977658">
            <w:pPr>
              <w:numPr>
                <w:ilvl w:val="0"/>
                <w:numId w:val="38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Президент  нашей Республики А.Х. Кадыров;</w:t>
            </w:r>
          </w:p>
          <w:p w:rsidR="00995ACE" w:rsidRPr="005E5787" w:rsidRDefault="00995ACE" w:rsidP="00977658">
            <w:pPr>
              <w:numPr>
                <w:ilvl w:val="0"/>
                <w:numId w:val="38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нашей Республики Р.А. Кадыров.</w:t>
            </w:r>
          </w:p>
        </w:tc>
        <w:tc>
          <w:tcPr>
            <w:tcW w:w="2977" w:type="dxa"/>
            <w:vMerge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Даймахках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лаьцна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кицанаш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Вина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мохк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мазал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Дикачу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пхьидо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1ам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хестабо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Мехка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доцчу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иэро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пхьагал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лаьцна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Нехан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махкахь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хуьлучулла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эвлахь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лай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хилар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тоьлу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Ц1ийнах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идда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хьайба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берзан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бага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дахна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Ц1ийнах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идда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хьайба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не1арца дайна. 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сий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лардечо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Даймехкан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сий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лардийра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ц1а - ц1ен ц1а. </w:t>
            </w:r>
          </w:p>
        </w:tc>
        <w:tc>
          <w:tcPr>
            <w:tcW w:w="2977" w:type="dxa"/>
            <w:vMerge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 рисунков «Сан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Даймок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</w:tcPr>
          <w:p w:rsidR="00995ACE" w:rsidRPr="005E5787" w:rsidRDefault="00995ACE" w:rsidP="00977658">
            <w:pPr>
              <w:numPr>
                <w:ilvl w:val="0"/>
                <w:numId w:val="1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на  картинках  иллюстраций   с достопримечательностями  Республики.</w:t>
            </w:r>
          </w:p>
        </w:tc>
      </w:tr>
    </w:tbl>
    <w:p w:rsidR="005E5787" w:rsidRPr="005E5787" w:rsidRDefault="005E5787" w:rsidP="00995ACE">
      <w:pPr>
        <w:tabs>
          <w:tab w:val="left" w:pos="54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2977"/>
        <w:gridCol w:w="2627"/>
      </w:tblGrid>
      <w:tr w:rsidR="005E5787" w:rsidRPr="005E5787" w:rsidTr="005E5787">
        <w:tc>
          <w:tcPr>
            <w:tcW w:w="636" w:type="dxa"/>
            <w:vMerge w:val="restart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</w:rPr>
            </w:pPr>
            <w:r w:rsidRPr="005E578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627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 </w:t>
            </w:r>
            <w:r w:rsidR="00995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5E5787" w:rsidRPr="005E5787" w:rsidTr="005E5787">
        <w:tc>
          <w:tcPr>
            <w:tcW w:w="636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0" w:type="dxa"/>
            <w:gridSpan w:val="3"/>
          </w:tcPr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5E5787" w:rsidRPr="005E5787" w:rsidRDefault="005E5787" w:rsidP="005E5787">
            <w:pPr>
              <w:tabs>
                <w:tab w:val="center" w:pos="4463"/>
                <w:tab w:val="left" w:pos="5435"/>
                <w:tab w:val="left" w:pos="7140"/>
              </w:tabs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Тема на месяц  «Будем дружно мы играть»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ind w:left="5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с детьми на родном языке:</w:t>
            </w:r>
          </w:p>
          <w:p w:rsidR="005E5787" w:rsidRPr="005E5787" w:rsidRDefault="005E5787" w:rsidP="005E5787">
            <w:pPr>
              <w:numPr>
                <w:ilvl w:val="0"/>
                <w:numId w:val="2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 и щедрость;</w:t>
            </w:r>
          </w:p>
          <w:p w:rsidR="005E5787" w:rsidRPr="005E5787" w:rsidRDefault="005E5787" w:rsidP="005E5787">
            <w:pPr>
              <w:numPr>
                <w:ilvl w:val="0"/>
                <w:numId w:val="2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Ссора.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numPr>
                <w:ilvl w:val="0"/>
                <w:numId w:val="21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«Будем добры»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</w:p>
          <w:p w:rsidR="005E5787" w:rsidRPr="005E5787" w:rsidRDefault="005E5787" w:rsidP="005E5787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«Воспитываем добротой»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22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Мовлида</w:t>
            </w:r>
            <w:proofErr w:type="spellEnd"/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22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Произнесение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укрепляющие дружбу: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Хьаша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ларвар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Аслаханов Саид-1али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каде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ловзарш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              ст. №11;</w:t>
            </w:r>
          </w:p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Йоккха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стаг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ст.№42.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чеченских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народных  сказок: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«Мышки –подружки»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рождения Пророка Мухаммада (С.1.В.)</w:t>
            </w:r>
          </w:p>
          <w:p w:rsidR="005E5787" w:rsidRPr="005E5787" w:rsidRDefault="005E5787" w:rsidP="005E5787">
            <w:pPr>
              <w:numPr>
                <w:ilvl w:val="0"/>
                <w:numId w:val="29"/>
              </w:numPr>
              <w:tabs>
                <w:tab w:val="left" w:pos="5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историй из жизни Пророка Мухаммада (с.1.в);</w:t>
            </w:r>
          </w:p>
          <w:p w:rsidR="005E5787" w:rsidRPr="005E5787" w:rsidRDefault="005E5787" w:rsidP="005E5787">
            <w:pPr>
              <w:numPr>
                <w:ilvl w:val="0"/>
                <w:numId w:val="29"/>
              </w:numPr>
              <w:tabs>
                <w:tab w:val="left" w:pos="5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Мовлида</w:t>
            </w:r>
            <w:proofErr w:type="spellEnd"/>
          </w:p>
          <w:p w:rsidR="005E5787" w:rsidRPr="005E5787" w:rsidRDefault="005E5787" w:rsidP="005E5787">
            <w:pPr>
              <w:numPr>
                <w:ilvl w:val="0"/>
                <w:numId w:val="29"/>
              </w:numPr>
              <w:tabs>
                <w:tab w:val="left" w:pos="5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Произнесение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787" w:rsidRPr="00995ACE" w:rsidRDefault="005E5787" w:rsidP="005E5787">
            <w:pPr>
              <w:numPr>
                <w:ilvl w:val="0"/>
                <w:numId w:val="29"/>
              </w:numPr>
              <w:tabs>
                <w:tab w:val="left" w:pos="54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Салавата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numPr>
                <w:ilvl w:val="0"/>
                <w:numId w:val="22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Суть Салавата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9606" w:type="dxa"/>
            <w:gridSpan w:val="4"/>
          </w:tcPr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«Пусть добро навеки побеждает зло»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с детьми:</w:t>
            </w:r>
          </w:p>
          <w:p w:rsidR="005E5787" w:rsidRPr="005E5787" w:rsidRDefault="005E5787" w:rsidP="005E5787">
            <w:pPr>
              <w:numPr>
                <w:ilvl w:val="0"/>
                <w:numId w:val="2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Терпение (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собр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E5787" w:rsidRPr="005E5787" w:rsidRDefault="005E5787" w:rsidP="005E5787">
            <w:pPr>
              <w:numPr>
                <w:ilvl w:val="0"/>
                <w:numId w:val="2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 и щедрость;</w:t>
            </w:r>
          </w:p>
          <w:p w:rsidR="005E5787" w:rsidRPr="005E5787" w:rsidRDefault="005E5787" w:rsidP="005E5787">
            <w:pPr>
              <w:numPr>
                <w:ilvl w:val="0"/>
                <w:numId w:val="2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Ссора.</w:t>
            </w:r>
          </w:p>
        </w:tc>
        <w:tc>
          <w:tcPr>
            <w:tcW w:w="2977" w:type="dxa"/>
            <w:vMerge w:val="restart"/>
          </w:tcPr>
          <w:p w:rsidR="005E5787" w:rsidRPr="005E5787" w:rsidRDefault="005E5787" w:rsidP="005E5787">
            <w:pPr>
              <w:tabs>
                <w:tab w:val="left" w:pos="5435"/>
              </w:tabs>
              <w:ind w:left="5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ind w:left="5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ind w:left="5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ind w:left="5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21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«Будем добры».</w:t>
            </w:r>
          </w:p>
        </w:tc>
        <w:tc>
          <w:tcPr>
            <w:tcW w:w="2627" w:type="dxa"/>
            <w:vMerge w:val="restart"/>
          </w:tcPr>
          <w:p w:rsidR="005E5787" w:rsidRPr="005E5787" w:rsidRDefault="005E5787" w:rsidP="005E5787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</w:p>
          <w:p w:rsidR="005E5787" w:rsidRPr="005E5787" w:rsidRDefault="005E5787" w:rsidP="005E5787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«Воспитываем добротой»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787" w:rsidRPr="005E5787" w:rsidRDefault="005E5787" w:rsidP="005E5787">
            <w:pPr>
              <w:numPr>
                <w:ilvl w:val="0"/>
                <w:numId w:val="3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Мовлида</w:t>
            </w:r>
            <w:proofErr w:type="spellEnd"/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3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Произнесение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Хадисы о  доброте:</w:t>
            </w:r>
          </w:p>
          <w:p w:rsidR="005E5787" w:rsidRPr="005E5787" w:rsidRDefault="005E5787" w:rsidP="005E57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Посланник Аллаха </w:t>
            </w:r>
            <w:r w:rsidR="0099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 благословит его АЛЛАХ и приветствует) сказал: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1.2.“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Воистину, Аллах добр и любит доброту. Он позволяет добиться благодаря доброте того, чего не добиться суровостью или чем бы то ни было иным”. (Этот хадис передал Муслим.)</w:t>
            </w:r>
          </w:p>
          <w:p w:rsidR="005E5787" w:rsidRPr="005E5787" w:rsidRDefault="005E5787" w:rsidP="005E57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“Кто лишен доброты, тот лишен добра”.(Этот хадис передал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услим.)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укрепляющие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дружбу: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Хьаша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ларвар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Аслаханов Саид-1али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каде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ловзарш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№11;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Йоккхастаг а,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ст.№42.</w:t>
            </w:r>
          </w:p>
        </w:tc>
        <w:tc>
          <w:tcPr>
            <w:tcW w:w="2977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чеченских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народных  сказок:</w:t>
            </w:r>
          </w:p>
          <w:p w:rsidR="005E5787" w:rsidRPr="005E5787" w:rsidRDefault="005E5787" w:rsidP="005E5787">
            <w:pPr>
              <w:numPr>
                <w:ilvl w:val="0"/>
                <w:numId w:val="23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«Мышки –подружки».</w:t>
            </w:r>
          </w:p>
        </w:tc>
        <w:tc>
          <w:tcPr>
            <w:tcW w:w="2977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</w:tcPr>
          <w:p w:rsidR="005E5787" w:rsidRPr="005E5787" w:rsidRDefault="005E5787" w:rsidP="005E5787">
            <w:pPr>
              <w:numPr>
                <w:ilvl w:val="0"/>
                <w:numId w:val="3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Салавата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рождения Пророка Мухаммада (с.1.в.):</w:t>
            </w:r>
          </w:p>
          <w:p w:rsidR="005E5787" w:rsidRPr="005E5787" w:rsidRDefault="005E5787" w:rsidP="005E5787">
            <w:pPr>
              <w:numPr>
                <w:ilvl w:val="0"/>
                <w:numId w:val="3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историй из жизни Пророка Мухаммада (с.1.в);</w:t>
            </w:r>
          </w:p>
          <w:p w:rsidR="005E5787" w:rsidRPr="005E5787" w:rsidRDefault="005E5787" w:rsidP="005E5787">
            <w:pPr>
              <w:numPr>
                <w:ilvl w:val="0"/>
                <w:numId w:val="3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Мовлида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5787" w:rsidRPr="005E5787" w:rsidRDefault="005E5787" w:rsidP="005E5787">
            <w:pPr>
              <w:numPr>
                <w:ilvl w:val="0"/>
                <w:numId w:val="3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Произнесение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E5787" w:rsidRPr="00995ACE" w:rsidRDefault="005E5787" w:rsidP="00995ACE">
            <w:pPr>
              <w:numPr>
                <w:ilvl w:val="0"/>
                <w:numId w:val="3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Салавата</w:t>
            </w:r>
          </w:p>
        </w:tc>
        <w:tc>
          <w:tcPr>
            <w:tcW w:w="2977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95ACE" w:rsidRPr="005E5787" w:rsidTr="00977658">
        <w:tc>
          <w:tcPr>
            <w:tcW w:w="9606" w:type="dxa"/>
            <w:gridSpan w:val="4"/>
          </w:tcPr>
          <w:p w:rsidR="00995ACE" w:rsidRPr="005E5787" w:rsidRDefault="00995ACE" w:rsidP="00977658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группа</w:t>
            </w:r>
          </w:p>
          <w:p w:rsidR="00995ACE" w:rsidRPr="005E5787" w:rsidRDefault="00995ACE" w:rsidP="00977658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«Пусть добро навеки побеждает зло»</w:t>
            </w: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с детьми:</w:t>
            </w:r>
          </w:p>
          <w:p w:rsidR="00995ACE" w:rsidRPr="005E5787" w:rsidRDefault="00995ACE" w:rsidP="00977658">
            <w:pPr>
              <w:numPr>
                <w:ilvl w:val="0"/>
                <w:numId w:val="2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Терпение (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собр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995ACE" w:rsidRPr="005E5787" w:rsidRDefault="00995ACE" w:rsidP="00977658">
            <w:pPr>
              <w:numPr>
                <w:ilvl w:val="0"/>
                <w:numId w:val="2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 и щедрость;</w:t>
            </w:r>
          </w:p>
          <w:p w:rsidR="00995ACE" w:rsidRPr="005E5787" w:rsidRDefault="00995ACE" w:rsidP="00977658">
            <w:pPr>
              <w:numPr>
                <w:ilvl w:val="0"/>
                <w:numId w:val="2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Ссора.</w:t>
            </w:r>
          </w:p>
        </w:tc>
        <w:tc>
          <w:tcPr>
            <w:tcW w:w="2977" w:type="dxa"/>
            <w:vMerge w:val="restart"/>
          </w:tcPr>
          <w:p w:rsidR="00995ACE" w:rsidRPr="005E5787" w:rsidRDefault="00995ACE" w:rsidP="00977658">
            <w:pPr>
              <w:tabs>
                <w:tab w:val="left" w:pos="5435"/>
              </w:tabs>
              <w:ind w:left="5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ind w:left="5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ind w:left="5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ind w:left="5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numPr>
                <w:ilvl w:val="0"/>
                <w:numId w:val="21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«Будем добры».</w:t>
            </w:r>
          </w:p>
        </w:tc>
        <w:tc>
          <w:tcPr>
            <w:tcW w:w="2627" w:type="dxa"/>
            <w:vMerge w:val="restart"/>
          </w:tcPr>
          <w:p w:rsidR="00995ACE" w:rsidRPr="005E5787" w:rsidRDefault="00995ACE" w:rsidP="00977658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</w:p>
          <w:p w:rsidR="00995ACE" w:rsidRPr="005E5787" w:rsidRDefault="00995ACE" w:rsidP="0097765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«Воспитываем добротой»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5ACE" w:rsidRPr="005E5787" w:rsidRDefault="00995ACE" w:rsidP="00977658">
            <w:pPr>
              <w:numPr>
                <w:ilvl w:val="0"/>
                <w:numId w:val="3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Мовлида</w:t>
            </w:r>
            <w:proofErr w:type="spellEnd"/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numPr>
                <w:ilvl w:val="0"/>
                <w:numId w:val="3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Произнесение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Хадисы о  доброте:</w:t>
            </w:r>
          </w:p>
          <w:p w:rsidR="00995ACE" w:rsidRPr="005E5787" w:rsidRDefault="00995ACE" w:rsidP="009776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Посланник Аллаха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 благословит его АЛЛАХ и приветствует) сказал: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1.2.“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Воистину, Аллах добр и любит доброту. Он позволяет добиться благодаря доброте того, чего не добиться суровостью или чем бы то ни было иным”. (Этот хадис передал Муслим.)</w:t>
            </w:r>
          </w:p>
          <w:p w:rsidR="00995ACE" w:rsidRPr="005E5787" w:rsidRDefault="00995ACE" w:rsidP="009776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“Кто лишен доброты, тот лишен добра”.(Этот хадис передал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услим.)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укрепляющие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дружбу: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Хьаша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ларвар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Аслаханов Саид-1али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каде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ловзарш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              ст. №11;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Йоккхастаг а,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бераш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ст.№42.</w:t>
            </w:r>
          </w:p>
        </w:tc>
        <w:tc>
          <w:tcPr>
            <w:tcW w:w="2977" w:type="dxa"/>
            <w:vMerge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чеченских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народных  сказок:</w:t>
            </w:r>
          </w:p>
          <w:p w:rsidR="00995ACE" w:rsidRPr="005E5787" w:rsidRDefault="00995ACE" w:rsidP="00977658">
            <w:pPr>
              <w:numPr>
                <w:ilvl w:val="0"/>
                <w:numId w:val="23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«Мышки –подружки».</w:t>
            </w:r>
          </w:p>
        </w:tc>
        <w:tc>
          <w:tcPr>
            <w:tcW w:w="2977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</w:tcPr>
          <w:p w:rsidR="00995ACE" w:rsidRPr="005E5787" w:rsidRDefault="00995ACE" w:rsidP="00977658">
            <w:pPr>
              <w:numPr>
                <w:ilvl w:val="0"/>
                <w:numId w:val="30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Салавата</w:t>
            </w:r>
          </w:p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рождения Пророка Мухаммада (с.1.в.):</w:t>
            </w:r>
          </w:p>
          <w:p w:rsidR="00995ACE" w:rsidRPr="005E5787" w:rsidRDefault="00995ACE" w:rsidP="00977658">
            <w:pPr>
              <w:numPr>
                <w:ilvl w:val="0"/>
                <w:numId w:val="3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историй из жизни Пророка Мухаммада (с.1.в);</w:t>
            </w:r>
          </w:p>
          <w:p w:rsidR="00995ACE" w:rsidRPr="005E5787" w:rsidRDefault="00995ACE" w:rsidP="00977658">
            <w:pPr>
              <w:numPr>
                <w:ilvl w:val="0"/>
                <w:numId w:val="3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Мовлида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95ACE" w:rsidRPr="005E5787" w:rsidRDefault="00995ACE" w:rsidP="00977658">
            <w:pPr>
              <w:numPr>
                <w:ilvl w:val="0"/>
                <w:numId w:val="3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Произнесение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995ACE" w:rsidRPr="00995ACE" w:rsidRDefault="00995ACE" w:rsidP="00977658">
            <w:pPr>
              <w:numPr>
                <w:ilvl w:val="0"/>
                <w:numId w:val="39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Салавата</w:t>
            </w:r>
          </w:p>
        </w:tc>
        <w:tc>
          <w:tcPr>
            <w:tcW w:w="2977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5787" w:rsidRPr="005E5787" w:rsidRDefault="005E5787" w:rsidP="00995ACE">
      <w:pPr>
        <w:tabs>
          <w:tab w:val="left" w:pos="54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2977"/>
        <w:gridCol w:w="2627"/>
      </w:tblGrid>
      <w:tr w:rsidR="005E5787" w:rsidRPr="005E5787" w:rsidTr="005E5787">
        <w:tc>
          <w:tcPr>
            <w:tcW w:w="636" w:type="dxa"/>
            <w:vMerge w:val="restart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</w:rPr>
            </w:pPr>
            <w:r w:rsidRPr="005E578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627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 </w:t>
            </w:r>
            <w:r w:rsidR="00995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5E5787" w:rsidRPr="005E5787" w:rsidTr="005E5787">
        <w:tc>
          <w:tcPr>
            <w:tcW w:w="636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0" w:type="dxa"/>
            <w:gridSpan w:val="3"/>
          </w:tcPr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5E5787" w:rsidRPr="005E5787" w:rsidRDefault="005E5787" w:rsidP="005E5787">
            <w:pPr>
              <w:tabs>
                <w:tab w:val="center" w:pos="4463"/>
                <w:tab w:val="left" w:pos="5435"/>
                <w:tab w:val="left" w:pos="7140"/>
              </w:tabs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на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«Национальная  одежда 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Презентация: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национальной одеждой. Материал, из которого изготовлена одежда. Детали  одежды.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1.Домашнее  задание: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сшить  вместе с  детьми национальные  костюмы  для кукол.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995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ООД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5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 детьми.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Аппликация: «Национальная  одежда»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картинок   с национальной  одеждой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Знакомство с историей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костюма. Орнамент и его предназначение.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о значении  ношения  пояса.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Просмотр на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DVD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«Танцы ансамбля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9606" w:type="dxa"/>
            <w:gridSpan w:val="4"/>
          </w:tcPr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5E5787" w:rsidRPr="005E5787" w:rsidRDefault="005E5787" w:rsidP="005E5787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 «Узор в стиле народной росписи»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Рассказывание о значении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чеченского  орнамента.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  <w:lastRenderedPageBreak/>
              <w:t>1.Анкетирование</w:t>
            </w:r>
            <w:r w:rsidRPr="005E578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по теме: «Народное искусство в жизни </w:t>
            </w:r>
            <w:r w:rsidRPr="005E578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lastRenderedPageBreak/>
              <w:t>вашей семьи»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  <w:vMerge w:val="restart"/>
          </w:tcPr>
          <w:p w:rsidR="005E5787" w:rsidRPr="005E5787" w:rsidRDefault="005E5787" w:rsidP="005E5787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Консультация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«Воспитывать уважение </w:t>
            </w:r>
            <w:r w:rsidRPr="005E5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5E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мастерам и желание создать прекрасное для оформления детского сада, дома»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Тематические занятия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ознакомлению с определенными видами орнамента чеченской культуры.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Раскраски п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о декоративно-прикладному творчеству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 фотографий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кружев, одежды, украшений кружевом, посуды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мотивам народного творчества.</w:t>
            </w:r>
          </w:p>
        </w:tc>
        <w:tc>
          <w:tcPr>
            <w:tcW w:w="297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ACE" w:rsidRPr="005E5787" w:rsidTr="00977658">
        <w:tc>
          <w:tcPr>
            <w:tcW w:w="9606" w:type="dxa"/>
            <w:gridSpan w:val="4"/>
          </w:tcPr>
          <w:p w:rsidR="00995ACE" w:rsidRPr="005E5787" w:rsidRDefault="00995ACE" w:rsidP="00977658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группа</w:t>
            </w:r>
          </w:p>
          <w:p w:rsidR="00995ACE" w:rsidRPr="005E5787" w:rsidRDefault="00995ACE" w:rsidP="00977658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 «Узор в стиле народной росписи»</w:t>
            </w: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Рассказывание о значении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чеченского  орнамента.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  <w:t>1.Анкетирование</w:t>
            </w:r>
            <w:r w:rsidRPr="005E578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по теме: «Народное искусство в жизни вашей семьи»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  <w:vMerge w:val="restart"/>
          </w:tcPr>
          <w:p w:rsidR="00995ACE" w:rsidRPr="005E5787" w:rsidRDefault="00995ACE" w:rsidP="00995ACE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«Воспитывать уважение </w:t>
            </w:r>
            <w:r w:rsidRPr="005E5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5E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мастерам и желание создать прекрасное для оформления детского сада, дома»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95AC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Тематические занятия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ознакомлению с определенными видами орнамента чеченской культуры.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Раскраски п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о декоративно-прикладному творчеству</w:t>
            </w: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 фотографий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кружев, одежды, украшений кружевом, посуды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5ACE" w:rsidRPr="005E5787" w:rsidTr="00977658">
        <w:tc>
          <w:tcPr>
            <w:tcW w:w="636" w:type="dxa"/>
          </w:tcPr>
          <w:p w:rsidR="00995ACE" w:rsidRPr="005E5787" w:rsidRDefault="00995ACE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3366" w:type="dxa"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мотивам народного творчества.</w:t>
            </w:r>
          </w:p>
        </w:tc>
        <w:tc>
          <w:tcPr>
            <w:tcW w:w="2977" w:type="dxa"/>
            <w:vMerge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995ACE" w:rsidRPr="005E5787" w:rsidRDefault="00995ACE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5787" w:rsidRPr="00995ACE" w:rsidRDefault="005E5787" w:rsidP="00995ACE">
      <w:pPr>
        <w:tabs>
          <w:tab w:val="left" w:pos="54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2977"/>
        <w:gridCol w:w="2627"/>
      </w:tblGrid>
      <w:tr w:rsidR="005E5787" w:rsidRPr="005E5787" w:rsidTr="005E5787">
        <w:tc>
          <w:tcPr>
            <w:tcW w:w="636" w:type="dxa"/>
            <w:vMerge w:val="restart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</w:rPr>
            </w:pPr>
            <w:r w:rsidRPr="005E578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627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 </w:t>
            </w:r>
            <w:r w:rsidR="00995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5E5787" w:rsidRPr="005E5787" w:rsidTr="005E5787">
        <w:tc>
          <w:tcPr>
            <w:tcW w:w="636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0" w:type="dxa"/>
            <w:gridSpan w:val="3"/>
          </w:tcPr>
          <w:p w:rsidR="005E5787" w:rsidRPr="005E5787" w:rsidRDefault="005E5787" w:rsidP="005E5787">
            <w:pPr>
              <w:tabs>
                <w:tab w:val="left" w:pos="3315"/>
                <w:tab w:val="center" w:pos="4463"/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Средняя группа</w:t>
            </w:r>
          </w:p>
          <w:p w:rsidR="005E5787" w:rsidRPr="005E5787" w:rsidRDefault="005E5787" w:rsidP="005E5787">
            <w:pPr>
              <w:tabs>
                <w:tab w:val="center" w:pos="4463"/>
                <w:tab w:val="left" w:pos="5435"/>
                <w:tab w:val="left" w:pos="7140"/>
              </w:tabs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на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«Хорошие и плохие поступки 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басни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Толстого  «Старый дед и внучек».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нравственности у детей дошкольного возраста начинается с формирования понятий «хорошо» и «плохо» и с осознания своих поступков как хороших, так и плохих.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995A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«Детям об этике»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Инсценировки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 «Что такое хорошо и что такое плохо»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</w:t>
            </w:r>
            <w:r w:rsidRPr="005E57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p w:rsidR="005E5787" w:rsidRPr="005E5787" w:rsidRDefault="005E5787" w:rsidP="005E5787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«Замени добрыми словами»;</w:t>
            </w:r>
          </w:p>
          <w:p w:rsidR="005E5787" w:rsidRPr="005E5787" w:rsidRDefault="005E5787" w:rsidP="005E5787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«Выбери хорошие поступки»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9606" w:type="dxa"/>
            <w:gridSpan w:val="4"/>
          </w:tcPr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5E5787" w:rsidRPr="005E5787" w:rsidRDefault="005E5787" w:rsidP="005E5787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 «О дружбе, друзьях и верности»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такое дружба?»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Консультация:</w:t>
            </w:r>
            <w:r w:rsidRPr="005E57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«Помогите ребенку научиться дружить».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  <w:vMerge w:val="restart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Консультация: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«Эстетическое воспитание детей </w:t>
            </w:r>
            <w:r w:rsidR="00AD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игре».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постановки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на тему добра и зла: «Два товарища»  Л.Н. Толстого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Доттаг1аллех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лаьцна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кицанаш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далор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Генара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доттаг1а - йоьг1на г1ала;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Генара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хиларх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тешаме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б1ов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ч1ог1а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Дикачу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доттаг1чуьнца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дуьненан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йисте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кхача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хала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Дикачу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к1антана доттаг1ий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коьрте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хьожу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мостаг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когашка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хьожу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шираниг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тоьлу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керт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керланиг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тоьлу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Доттаг1чун  хьаг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хала ю,  мостаг1чун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ямартлонал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Сакхталла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доцуш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г1ертахь, и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воцуш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вуьсур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ваьлла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сту-етт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E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на тему: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«Как я помогаю маме дома».</w:t>
            </w:r>
          </w:p>
        </w:tc>
        <w:tc>
          <w:tcPr>
            <w:tcW w:w="297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туьйра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Дехкий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доттаг1ий».</w:t>
            </w:r>
          </w:p>
        </w:tc>
        <w:tc>
          <w:tcPr>
            <w:tcW w:w="297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498" w:rsidRPr="005E5787" w:rsidTr="00977658">
        <w:tc>
          <w:tcPr>
            <w:tcW w:w="9606" w:type="dxa"/>
            <w:gridSpan w:val="4"/>
          </w:tcPr>
          <w:p w:rsidR="00AD7498" w:rsidRPr="005E5787" w:rsidRDefault="00AD7498" w:rsidP="00977658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группа</w:t>
            </w:r>
          </w:p>
          <w:p w:rsidR="00AD7498" w:rsidRPr="005E5787" w:rsidRDefault="00AD7498" w:rsidP="00977658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 «О дружбе, друзьях и верности»</w:t>
            </w:r>
          </w:p>
        </w:tc>
      </w:tr>
      <w:tr w:rsidR="00AD7498" w:rsidRPr="005E5787" w:rsidTr="00977658">
        <w:tc>
          <w:tcPr>
            <w:tcW w:w="63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такое дружба?»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Консультация:</w:t>
            </w:r>
            <w:r w:rsidRPr="005E57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«Помогите ребенку научиться дружить».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  <w:vMerge w:val="restart"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Консультация: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«Эстетическое воспитание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в игре».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постановки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на тему добра и зла: «Два товарища»  Л.Н. Толстого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498" w:rsidRPr="005E5787" w:rsidTr="00977658">
        <w:tc>
          <w:tcPr>
            <w:tcW w:w="63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Доттаг1аллех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лаьцна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кицанаш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далор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Генара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доттаг1а - йоьг1на г1ала;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Генара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хиларх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тешаме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доттаг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б1ов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ч1ог1а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Дикачу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доттаг1чуьнца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дуьненан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йисте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кхача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хала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Дикачу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к1антана доттаг1ий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коьрте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хьожу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мостаг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когашка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хьожу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шираниг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тоьлу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керт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керланиг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тоьлу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Доттаг1чун  хьаг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хала ю,  мостаг1чун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ямартлонал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Сакхталла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доцуш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г1ертахь, и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воцуш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вуьсур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доттаг1а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ваьлла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сту-етт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E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498" w:rsidRPr="005E5787" w:rsidTr="00977658">
        <w:tc>
          <w:tcPr>
            <w:tcW w:w="63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366" w:type="dxa"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на тему: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«Как я помогаю маме дома».</w:t>
            </w:r>
          </w:p>
        </w:tc>
        <w:tc>
          <w:tcPr>
            <w:tcW w:w="2977" w:type="dxa"/>
            <w:vMerge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498" w:rsidRPr="005E5787" w:rsidTr="00977658">
        <w:tc>
          <w:tcPr>
            <w:tcW w:w="63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3366" w:type="dxa"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туьйра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Дехкий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доттаг1ий».</w:t>
            </w:r>
          </w:p>
        </w:tc>
        <w:tc>
          <w:tcPr>
            <w:tcW w:w="2977" w:type="dxa"/>
            <w:vMerge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Merge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5787" w:rsidRPr="005E5787" w:rsidRDefault="00AD7498" w:rsidP="00AD7498">
      <w:pPr>
        <w:tabs>
          <w:tab w:val="left" w:pos="54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3213"/>
        <w:gridCol w:w="2391"/>
      </w:tblGrid>
      <w:tr w:rsidR="005E5787" w:rsidRPr="005E5787" w:rsidTr="005E5787">
        <w:tc>
          <w:tcPr>
            <w:tcW w:w="636" w:type="dxa"/>
            <w:vMerge w:val="restart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</w:rPr>
            </w:pPr>
            <w:r w:rsidRPr="005E578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213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1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 </w:t>
            </w:r>
            <w:r w:rsidR="00AD7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5E5787" w:rsidRPr="005E5787" w:rsidTr="005E5787">
        <w:tc>
          <w:tcPr>
            <w:tcW w:w="636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0" w:type="dxa"/>
            <w:gridSpan w:val="3"/>
          </w:tcPr>
          <w:p w:rsidR="005E5787" w:rsidRPr="005E5787" w:rsidRDefault="005E5787" w:rsidP="005E5787">
            <w:pPr>
              <w:tabs>
                <w:tab w:val="left" w:pos="3315"/>
                <w:tab w:val="center" w:pos="4463"/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Средняя группа</w:t>
            </w:r>
          </w:p>
          <w:p w:rsidR="005E5787" w:rsidRPr="005E5787" w:rsidRDefault="005E5787" w:rsidP="005E5787">
            <w:pPr>
              <w:tabs>
                <w:tab w:val="center" w:pos="4463"/>
                <w:tab w:val="left" w:pos="5435"/>
                <w:tab w:val="left" w:pos="7140"/>
              </w:tabs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на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«…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Моз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йоза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а,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мотт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кхоллабаларх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лаьцна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дийцар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 на тему: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у детей любви к родному языку в условиях семьи и ДОУ».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родителей в подготовке и проведении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посвященного Дню Чеченского языка.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AD7498" w:rsidP="00AD7498">
            <w:p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5E5787"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«Речь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теля как пример для подражания»</w:t>
            </w:r>
            <w:r w:rsidR="005E5787" w:rsidRPr="005E57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AD7498" w:rsidP="00AD74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мероприятия 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посвященного Дню чеченского языка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AD7498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Аларш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Хаза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Хьехам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фольклор стр. №516-517).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Заучивание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стихотворений о  Родном  языке.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посвященные</w:t>
            </w:r>
            <w:proofErr w:type="gram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«Дню мира»:</w:t>
            </w:r>
          </w:p>
          <w:p w:rsidR="005E5787" w:rsidRPr="005E5787" w:rsidRDefault="005E5787" w:rsidP="005E5787">
            <w:pPr>
              <w:numPr>
                <w:ilvl w:val="0"/>
                <w:numId w:val="31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rPr>
          <w:trHeight w:val="690"/>
        </w:trPr>
        <w:tc>
          <w:tcPr>
            <w:tcW w:w="9606" w:type="dxa"/>
            <w:gridSpan w:val="4"/>
          </w:tcPr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 группа</w:t>
            </w:r>
          </w:p>
          <w:p w:rsidR="005E5787" w:rsidRPr="005E5787" w:rsidRDefault="005E5787" w:rsidP="005E5787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 «…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Моз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йоза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а,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мотт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кхоллабаларх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лаьцна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дийцар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 w:val="restart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 Консультация: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«Воспитание у детей любви к родному языку в условиях семьи и ДОУ».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Участие родителей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подготовке и проведении мероприятий.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 Консультация:</w:t>
            </w:r>
          </w:p>
          <w:p w:rsidR="005E5787" w:rsidRPr="005E5787" w:rsidRDefault="005E5787" w:rsidP="005E578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«Речь воспитателя как пример для подражания».</w:t>
            </w:r>
            <w:r w:rsidRPr="005E57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5E5787" w:rsidRPr="005E5787" w:rsidRDefault="005E5787" w:rsidP="005E5787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2.Подготовка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мероприятий по  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Аларш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Хаза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Хьехам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фольклор стр. №516-517).</w:t>
            </w:r>
          </w:p>
        </w:tc>
        <w:tc>
          <w:tcPr>
            <w:tcW w:w="3213" w:type="dxa"/>
            <w:vMerge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Заучивание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стихотворений о  Родном  языке.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 посвященные « Дню  мира»:</w:t>
            </w:r>
          </w:p>
          <w:p w:rsidR="005E5787" w:rsidRPr="005E5787" w:rsidRDefault="005E5787" w:rsidP="005E5787">
            <w:pPr>
              <w:numPr>
                <w:ilvl w:val="0"/>
                <w:numId w:val="34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3213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 посвященное  «Дню чеченского языка»</w:t>
            </w:r>
          </w:p>
          <w:p w:rsidR="005E5787" w:rsidRPr="005E5787" w:rsidRDefault="005E5787" w:rsidP="005E5787">
            <w:pPr>
              <w:numPr>
                <w:ilvl w:val="0"/>
                <w:numId w:val="33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 утренник</w:t>
            </w:r>
          </w:p>
        </w:tc>
        <w:tc>
          <w:tcPr>
            <w:tcW w:w="3213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D7498" w:rsidRPr="005E5787" w:rsidTr="00977658">
        <w:trPr>
          <w:trHeight w:val="690"/>
        </w:trPr>
        <w:tc>
          <w:tcPr>
            <w:tcW w:w="9606" w:type="dxa"/>
            <w:gridSpan w:val="4"/>
          </w:tcPr>
          <w:p w:rsidR="00AD7498" w:rsidRPr="005E5787" w:rsidRDefault="00AD7498" w:rsidP="00AD7498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группа</w:t>
            </w:r>
          </w:p>
          <w:p w:rsidR="00AD7498" w:rsidRPr="005E5787" w:rsidRDefault="00AD7498" w:rsidP="00977658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 «…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Моз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AD7498" w:rsidRPr="005E5787" w:rsidTr="00977658">
        <w:tc>
          <w:tcPr>
            <w:tcW w:w="63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36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йоза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а,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мотт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кхоллабаларх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лаьцна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дийцар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 w:val="restart"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  Консультация: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«Воспитание у детей любви к родному языку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условиях семьи и ДОУ».</w:t>
            </w: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Участие родителей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подготовке и проведении мероприятий.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AD7498" w:rsidRPr="005E5787" w:rsidRDefault="00AD7498" w:rsidP="0097765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«Речь воспитателя как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пример для подражания».</w:t>
            </w:r>
            <w:r w:rsidRPr="005E57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AD7498" w:rsidRPr="005E5787" w:rsidRDefault="00AD7498" w:rsidP="0097765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2.Подготовка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мероприятий по  </w:t>
            </w:r>
          </w:p>
        </w:tc>
      </w:tr>
      <w:tr w:rsidR="00AD7498" w:rsidRPr="005E5787" w:rsidTr="00977658">
        <w:tc>
          <w:tcPr>
            <w:tcW w:w="63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36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Аларш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Хаза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Хьехам</w:t>
            </w: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фольклор стр. №516-517).</w:t>
            </w:r>
          </w:p>
        </w:tc>
        <w:tc>
          <w:tcPr>
            <w:tcW w:w="3213" w:type="dxa"/>
            <w:vMerge/>
          </w:tcPr>
          <w:p w:rsidR="00AD7498" w:rsidRPr="005E5787" w:rsidRDefault="00AD7498" w:rsidP="0097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498" w:rsidRPr="005E5787" w:rsidTr="00977658">
        <w:tc>
          <w:tcPr>
            <w:tcW w:w="63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Заучивание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стихотворений о  Родном  языке.</w:t>
            </w: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D7498" w:rsidRPr="005E5787" w:rsidTr="00977658">
        <w:tc>
          <w:tcPr>
            <w:tcW w:w="63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6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 посвященные « Дню  мира»:</w:t>
            </w:r>
          </w:p>
          <w:p w:rsidR="00AD7498" w:rsidRPr="005E5787" w:rsidRDefault="00AD7498" w:rsidP="00977658">
            <w:pPr>
              <w:numPr>
                <w:ilvl w:val="0"/>
                <w:numId w:val="34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3213" w:type="dxa"/>
            <w:vMerge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D7498" w:rsidRPr="005E5787" w:rsidTr="00977658">
        <w:tc>
          <w:tcPr>
            <w:tcW w:w="63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36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 посвященное  «Дню чеченского языка»</w:t>
            </w:r>
          </w:p>
          <w:p w:rsidR="00AD7498" w:rsidRPr="005E5787" w:rsidRDefault="00AD7498" w:rsidP="00977658">
            <w:pPr>
              <w:numPr>
                <w:ilvl w:val="0"/>
                <w:numId w:val="33"/>
              </w:numPr>
              <w:tabs>
                <w:tab w:val="left" w:pos="5435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 утренник</w:t>
            </w:r>
          </w:p>
        </w:tc>
        <w:tc>
          <w:tcPr>
            <w:tcW w:w="3213" w:type="dxa"/>
            <w:vMerge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5787" w:rsidRPr="005E5787" w:rsidRDefault="005E5787" w:rsidP="00AD7498">
      <w:pPr>
        <w:tabs>
          <w:tab w:val="left" w:pos="54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3213"/>
        <w:gridCol w:w="2391"/>
      </w:tblGrid>
      <w:tr w:rsidR="005E5787" w:rsidRPr="005E5787" w:rsidTr="005E5787">
        <w:tc>
          <w:tcPr>
            <w:tcW w:w="636" w:type="dxa"/>
            <w:vMerge w:val="restart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213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1" w:type="dxa"/>
          </w:tcPr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 </w:t>
            </w:r>
            <w:r w:rsidR="00AD74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5E5787" w:rsidRPr="005E5787" w:rsidTr="005E5787">
        <w:tc>
          <w:tcPr>
            <w:tcW w:w="636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0" w:type="dxa"/>
            <w:gridSpan w:val="3"/>
          </w:tcPr>
          <w:p w:rsidR="005E5787" w:rsidRPr="005E5787" w:rsidRDefault="005E5787" w:rsidP="005E5787">
            <w:pPr>
              <w:tabs>
                <w:tab w:val="left" w:pos="3315"/>
                <w:tab w:val="center" w:pos="4463"/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Средняя группа</w:t>
            </w:r>
          </w:p>
          <w:p w:rsidR="005E5787" w:rsidRPr="005E5787" w:rsidRDefault="005E5787" w:rsidP="005E5787">
            <w:pPr>
              <w:tabs>
                <w:tab w:val="center" w:pos="4463"/>
                <w:tab w:val="left" w:pos="5435"/>
                <w:tab w:val="left" w:pos="7140"/>
              </w:tabs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на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«Любовь  и  уважение  к родным»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на родном  языке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любви и уважении к родным, старшим:</w:t>
            </w:r>
          </w:p>
          <w:p w:rsidR="005E5787" w:rsidRPr="005E5787" w:rsidRDefault="005E5787" w:rsidP="005E5787">
            <w:pPr>
              <w:tabs>
                <w:tab w:val="left" w:pos="54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E57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дать понятие, кто такие люди старшего поколения и почему мы должны их уважать; разъяснить содержание и необходимость моральных норм уважения к старшим; убедить в том, что дети несут моральную ответственность к людям старшего поколения.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Консультация: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«Формирование любви к Родине через любовь и уважение к родным и близким».</w:t>
            </w:r>
          </w:p>
          <w:p w:rsidR="005E5787" w:rsidRPr="005E5787" w:rsidRDefault="005E5787" w:rsidP="005E5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Участие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общем родительском  собрании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«Итоги работы за учебный  год  по  духовно-нравственному  воспитанию старших дошкольников»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5E5787" w:rsidRDefault="00AD7498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5E5787"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Консультация: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«Воспитывать любовь и уважение к родному дому, детскому саду»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кицанаш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E5787" w:rsidRPr="005E5787" w:rsidRDefault="005E5787" w:rsidP="005E578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волчунна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жимах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вацахь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жимохчунна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Воккхачо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аьлларг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дайна да</w:t>
            </w:r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;.  </w:t>
            </w:r>
            <w:proofErr w:type="gramEnd"/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787" w:rsidRPr="005E5787" w:rsidRDefault="005E5787" w:rsidP="005E578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Воккхачо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аьлларг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дохко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ваьлла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5E5787" w:rsidRPr="005E5787" w:rsidRDefault="005E5787" w:rsidP="00AD749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Воккхачо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аьлларг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цадинарг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бердах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D7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787" w:rsidRPr="005E5787" w:rsidTr="005E5787">
        <w:tc>
          <w:tcPr>
            <w:tcW w:w="9606" w:type="dxa"/>
            <w:gridSpan w:val="4"/>
          </w:tcPr>
          <w:p w:rsidR="005E5787" w:rsidRPr="005E5787" w:rsidRDefault="005E5787" w:rsidP="005E5787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Старшая  группа</w:t>
            </w:r>
          </w:p>
          <w:p w:rsidR="005E5787" w:rsidRPr="005E5787" w:rsidRDefault="005E5787" w:rsidP="005E5787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 «Любовь и уважение к родным»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на родном  языке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любви и уважении к родным, старшим:</w:t>
            </w:r>
          </w:p>
          <w:p w:rsidR="005E5787" w:rsidRPr="005E5787" w:rsidRDefault="005E5787" w:rsidP="005E5787">
            <w:pPr>
              <w:tabs>
                <w:tab w:val="left" w:pos="54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дать понятие, кто такие люди старшего поколения и почему мы должны их уважать; разъяснить содержание и необходимость моральных норм уважения к старшим; убедить в том, что дети несут моральную ответственность к людям старшего поколения.</w:t>
            </w:r>
          </w:p>
        </w:tc>
        <w:tc>
          <w:tcPr>
            <w:tcW w:w="3213" w:type="dxa"/>
            <w:vMerge w:val="restart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«Формирование любви к Родине через любовь и уважение к родным и близким».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Участие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общем родительском  собрании</w:t>
            </w: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«Итоги работы за учебный  год  по  духовно-нравственному  воспитанию старших дошкольников»</w:t>
            </w:r>
          </w:p>
        </w:tc>
        <w:tc>
          <w:tcPr>
            <w:tcW w:w="2391" w:type="dxa"/>
            <w:vMerge w:val="restart"/>
          </w:tcPr>
          <w:p w:rsidR="005E5787" w:rsidRPr="005E5787" w:rsidRDefault="00AD7498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5E5787"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="005E5787"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«Воспитывать любовь и уважение к родному дому, детскому саду»</w:t>
            </w:r>
          </w:p>
        </w:tc>
      </w:tr>
      <w:tr w:rsidR="005E5787" w:rsidRPr="005E5787" w:rsidTr="005E5787">
        <w:tc>
          <w:tcPr>
            <w:tcW w:w="636" w:type="dxa"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5E5787" w:rsidRPr="005E5787" w:rsidRDefault="005E5787" w:rsidP="005E578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кицанаш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E5787" w:rsidRPr="005E5787" w:rsidRDefault="005E5787" w:rsidP="005E578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волчунна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жимах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вацахь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жимохчунна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Воккхачо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аьлларг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дайна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5E5787" w:rsidRPr="005E5787" w:rsidRDefault="005E5787" w:rsidP="005E57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787" w:rsidRPr="005E5787" w:rsidRDefault="005E5787" w:rsidP="005E578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Воккхачо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аьлларг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дохко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ваьлла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5E5787" w:rsidRPr="005E5787" w:rsidRDefault="005E5787" w:rsidP="005E578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Воккхачо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аьлларг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цадинарг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бердах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E5787" w:rsidRPr="005E5787" w:rsidRDefault="005E5787" w:rsidP="005E578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5E5787" w:rsidRPr="005E5787" w:rsidRDefault="005E5787" w:rsidP="005E5787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D7498" w:rsidRPr="005E5787" w:rsidTr="00977658">
        <w:tc>
          <w:tcPr>
            <w:tcW w:w="9606" w:type="dxa"/>
            <w:gridSpan w:val="4"/>
          </w:tcPr>
          <w:p w:rsidR="00AD7498" w:rsidRPr="005E5787" w:rsidRDefault="00AD7498" w:rsidP="00977658">
            <w:pPr>
              <w:tabs>
                <w:tab w:val="left" w:pos="54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Подготовительная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группа</w:t>
            </w:r>
          </w:p>
          <w:p w:rsidR="00AD7498" w:rsidRPr="005E5787" w:rsidRDefault="00AD7498" w:rsidP="00977658">
            <w:pPr>
              <w:tabs>
                <w:tab w:val="left" w:pos="5435"/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на  месяц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  «Любовь и уважение к родным»</w:t>
            </w:r>
          </w:p>
        </w:tc>
      </w:tr>
      <w:tr w:rsidR="00AD7498" w:rsidRPr="005E5787" w:rsidTr="00977658">
        <w:tc>
          <w:tcPr>
            <w:tcW w:w="63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 на родном  языке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любви и уважении к родным, старшим:</w:t>
            </w:r>
          </w:p>
          <w:p w:rsidR="00AD7498" w:rsidRPr="005E5787" w:rsidRDefault="00AD7498" w:rsidP="00977658">
            <w:pPr>
              <w:tabs>
                <w:tab w:val="left" w:pos="54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дать понятие, кто такие люди старшего поколения и почему мы должны их уважать; разъяснить содержание и необходимость моральных норм уважения к старшим; убедить в том, что дети несут моральную ответственность к людям старшего поколения.</w:t>
            </w:r>
          </w:p>
        </w:tc>
        <w:tc>
          <w:tcPr>
            <w:tcW w:w="3213" w:type="dxa"/>
            <w:vMerge w:val="restart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«Формирование любви к Родине через любовь и уважение к родным и близким».</w:t>
            </w: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Участие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общем родительском  собрании</w:t>
            </w:r>
          </w:p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«Итоги работы за учебный  год  по  духовно-нравственному  воспитанию старших дошкольников»</w:t>
            </w:r>
          </w:p>
        </w:tc>
        <w:tc>
          <w:tcPr>
            <w:tcW w:w="2391" w:type="dxa"/>
            <w:vMerge w:val="restart"/>
          </w:tcPr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</w:rPr>
              <w:t>: «Воспитывать любовь и уважение к родному дому, детскому саду»</w:t>
            </w:r>
          </w:p>
        </w:tc>
      </w:tr>
      <w:tr w:rsidR="00AD7498" w:rsidRPr="005E5787" w:rsidTr="00977658">
        <w:tc>
          <w:tcPr>
            <w:tcW w:w="636" w:type="dxa"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AD7498" w:rsidRPr="005E5787" w:rsidRDefault="00AD7498" w:rsidP="00977658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Нохчийн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кицанаш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AD7498" w:rsidRPr="005E5787" w:rsidRDefault="00AD7498" w:rsidP="0097765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волчунна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жимах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вацахь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жимохчунна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воккхах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proofErr w:type="gram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</w:t>
            </w:r>
            <w:proofErr w:type="spellEnd"/>
            <w:proofErr w:type="gram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Воккхачо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аьлларг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дайна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AD7498" w:rsidRPr="005E5787" w:rsidRDefault="00AD7498" w:rsidP="0097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498" w:rsidRPr="005E5787" w:rsidRDefault="00AD7498" w:rsidP="0097765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Воккхачо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аьлларг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динарг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дохко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ваьлла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AD7498" w:rsidRPr="005E5787" w:rsidRDefault="00AD7498" w:rsidP="00AD749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Воккхачо</w:t>
            </w:r>
            <w:proofErr w:type="spellEnd"/>
            <w:r w:rsidRPr="005E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аьлларг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цадинарг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13" w:type="dxa"/>
            <w:vMerge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AD7498" w:rsidRPr="005E5787" w:rsidRDefault="00AD7498" w:rsidP="00977658">
            <w:pPr>
              <w:tabs>
                <w:tab w:val="left" w:pos="5435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7498" w:rsidRPr="005E5787" w:rsidRDefault="00AD7498" w:rsidP="00AD7498">
      <w:pPr>
        <w:tabs>
          <w:tab w:val="left" w:pos="5435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5E5787" w:rsidRPr="005E5787" w:rsidRDefault="005E5787" w:rsidP="005E5787">
      <w:pPr>
        <w:tabs>
          <w:tab w:val="left" w:pos="5435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5E5787" w:rsidRPr="005E5787" w:rsidRDefault="005E5787" w:rsidP="005E5787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5E5787" w:rsidRPr="005E5787" w:rsidRDefault="005E5787" w:rsidP="005E5787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5E5787" w:rsidRPr="005E5787" w:rsidRDefault="005E5787" w:rsidP="005E5787">
      <w:pPr>
        <w:tabs>
          <w:tab w:val="left" w:pos="1170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 дополнительного образования: ____________  /Ю.В. </w:t>
      </w:r>
      <w:proofErr w:type="spellStart"/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>Найбаров</w:t>
      </w:r>
      <w:proofErr w:type="spellEnd"/>
      <w:r w:rsidRPr="005E5787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5E5787" w:rsidRPr="005E5787" w:rsidRDefault="005E5787" w:rsidP="005E5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87" w:rsidRPr="005E5787" w:rsidRDefault="005E5787" w:rsidP="005E5787">
      <w:pPr>
        <w:tabs>
          <w:tab w:val="left" w:pos="900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E5787" w:rsidRPr="005E5787" w:rsidRDefault="005E5787" w:rsidP="005E5787">
      <w:pPr>
        <w:tabs>
          <w:tab w:val="left" w:pos="900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E5787" w:rsidRDefault="005E5787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Default="00F43B6F"/>
    <w:p w:rsidR="00F43B6F" w:rsidRPr="00F43B6F" w:rsidRDefault="00F43B6F" w:rsidP="00F43B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духовно-нравственное развитие </w:t>
      </w:r>
      <w:proofErr w:type="spellStart"/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детйв</w:t>
      </w:r>
      <w:proofErr w:type="spellEnd"/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контексте его всестороннего развития. </w:t>
      </w:r>
    </w:p>
    <w:p w:rsidR="00F43B6F" w:rsidRPr="00F43B6F" w:rsidRDefault="00F43B6F" w:rsidP="00F43B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F43B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3B6F" w:rsidRP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воспитание цельной, целомудренной личности, понимающей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самосовершенствования; </w:t>
      </w:r>
      <w:r w:rsidRPr="00F43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формирование традиционного миропонимания и мировоззрения, познание окружающего мира во всем его многообразии, сложности, противоречивости </w:t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неоднозначности; </w:t>
      </w:r>
      <w:r w:rsidRPr="00F43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осознание ценности человеческой жизни и уникальности каждого человека, воспитание бережного отношения к собственной жизни; </w:t>
      </w:r>
      <w:r w:rsidRPr="00F43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B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волевого характера, способности преодолевать любые возникающие трудности, быть целеустремленным в достижении поставленной цели.</w:t>
      </w: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Default="00F43B6F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58" w:rsidRDefault="00977658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58" w:rsidRDefault="00977658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58" w:rsidRDefault="00977658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512" w:rsidRDefault="00111512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512" w:rsidRDefault="00111512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512" w:rsidRDefault="00111512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512" w:rsidRDefault="00111512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512" w:rsidRDefault="00111512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512" w:rsidRDefault="00111512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58" w:rsidRDefault="00977658" w:rsidP="00F43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6F" w:rsidRPr="00F43B6F" w:rsidRDefault="00F43B6F" w:rsidP="00F43B6F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</w:p>
    <w:sectPr w:rsidR="00F43B6F" w:rsidRPr="00F4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03"/>
    <w:multiLevelType w:val="hybridMultilevel"/>
    <w:tmpl w:val="BDFAD950"/>
    <w:lvl w:ilvl="0" w:tplc="6A34D8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0734F"/>
    <w:multiLevelType w:val="hybridMultilevel"/>
    <w:tmpl w:val="366646A2"/>
    <w:lvl w:ilvl="0" w:tplc="481CB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63D4"/>
    <w:multiLevelType w:val="hybridMultilevel"/>
    <w:tmpl w:val="02CA4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337B6"/>
    <w:multiLevelType w:val="hybridMultilevel"/>
    <w:tmpl w:val="F21E2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A27CF"/>
    <w:multiLevelType w:val="hybridMultilevel"/>
    <w:tmpl w:val="ECD0A9E0"/>
    <w:lvl w:ilvl="0" w:tplc="70CA6F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000EFC"/>
    <w:multiLevelType w:val="hybridMultilevel"/>
    <w:tmpl w:val="26A4D5B4"/>
    <w:lvl w:ilvl="0" w:tplc="0F5C9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680A5C"/>
    <w:multiLevelType w:val="hybridMultilevel"/>
    <w:tmpl w:val="A0BAA57E"/>
    <w:lvl w:ilvl="0" w:tplc="50EE39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F93E1B"/>
    <w:multiLevelType w:val="hybridMultilevel"/>
    <w:tmpl w:val="B748B95A"/>
    <w:lvl w:ilvl="0" w:tplc="4F46A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81989"/>
    <w:multiLevelType w:val="hybridMultilevel"/>
    <w:tmpl w:val="5CCA31A4"/>
    <w:lvl w:ilvl="0" w:tplc="D3FCE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51D98"/>
    <w:multiLevelType w:val="hybridMultilevel"/>
    <w:tmpl w:val="3944564C"/>
    <w:lvl w:ilvl="0" w:tplc="07B28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7E3DB5"/>
    <w:multiLevelType w:val="hybridMultilevel"/>
    <w:tmpl w:val="050AB200"/>
    <w:lvl w:ilvl="0" w:tplc="2C506F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9B1F2A"/>
    <w:multiLevelType w:val="hybridMultilevel"/>
    <w:tmpl w:val="3BFED27A"/>
    <w:lvl w:ilvl="0" w:tplc="43B620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A353DE"/>
    <w:multiLevelType w:val="hybridMultilevel"/>
    <w:tmpl w:val="3496DED0"/>
    <w:lvl w:ilvl="0" w:tplc="7CD8F8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9D4658"/>
    <w:multiLevelType w:val="hybridMultilevel"/>
    <w:tmpl w:val="C0EE0E00"/>
    <w:lvl w:ilvl="0" w:tplc="869803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4CA4D13"/>
    <w:multiLevelType w:val="hybridMultilevel"/>
    <w:tmpl w:val="C778E7C6"/>
    <w:lvl w:ilvl="0" w:tplc="1F0C74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3E32BE"/>
    <w:multiLevelType w:val="hybridMultilevel"/>
    <w:tmpl w:val="78782F22"/>
    <w:lvl w:ilvl="0" w:tplc="B374E7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956A3B"/>
    <w:multiLevelType w:val="hybridMultilevel"/>
    <w:tmpl w:val="D3EEDF54"/>
    <w:lvl w:ilvl="0" w:tplc="3348D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D51D5"/>
    <w:multiLevelType w:val="hybridMultilevel"/>
    <w:tmpl w:val="20420C1C"/>
    <w:lvl w:ilvl="0" w:tplc="12BC1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B91C4C"/>
    <w:multiLevelType w:val="hybridMultilevel"/>
    <w:tmpl w:val="7180A372"/>
    <w:lvl w:ilvl="0" w:tplc="EF067B0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36936"/>
    <w:multiLevelType w:val="hybridMultilevel"/>
    <w:tmpl w:val="62DE6404"/>
    <w:lvl w:ilvl="0" w:tplc="4766A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169CB"/>
    <w:multiLevelType w:val="hybridMultilevel"/>
    <w:tmpl w:val="0E0A0690"/>
    <w:lvl w:ilvl="0" w:tplc="416054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B632EA"/>
    <w:multiLevelType w:val="hybridMultilevel"/>
    <w:tmpl w:val="F5844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64B5C"/>
    <w:multiLevelType w:val="hybridMultilevel"/>
    <w:tmpl w:val="45C89482"/>
    <w:lvl w:ilvl="0" w:tplc="D160C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D1F9D"/>
    <w:multiLevelType w:val="hybridMultilevel"/>
    <w:tmpl w:val="AB3230AE"/>
    <w:lvl w:ilvl="0" w:tplc="D4B4B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288D"/>
    <w:multiLevelType w:val="hybridMultilevel"/>
    <w:tmpl w:val="41F23D74"/>
    <w:lvl w:ilvl="0" w:tplc="FABEEE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15113"/>
    <w:multiLevelType w:val="hybridMultilevel"/>
    <w:tmpl w:val="1A98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04ABF"/>
    <w:multiLevelType w:val="hybridMultilevel"/>
    <w:tmpl w:val="D5E42CA8"/>
    <w:lvl w:ilvl="0" w:tplc="8A74F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4A72"/>
    <w:multiLevelType w:val="hybridMultilevel"/>
    <w:tmpl w:val="992EE02A"/>
    <w:lvl w:ilvl="0" w:tplc="39303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E1984"/>
    <w:multiLevelType w:val="hybridMultilevel"/>
    <w:tmpl w:val="549A22B2"/>
    <w:lvl w:ilvl="0" w:tplc="5D3431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3099F"/>
    <w:multiLevelType w:val="hybridMultilevel"/>
    <w:tmpl w:val="4558D234"/>
    <w:lvl w:ilvl="0" w:tplc="B4FE135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0917CA"/>
    <w:multiLevelType w:val="hybridMultilevel"/>
    <w:tmpl w:val="9A7AE000"/>
    <w:lvl w:ilvl="0" w:tplc="FA204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D088A"/>
    <w:multiLevelType w:val="hybridMultilevel"/>
    <w:tmpl w:val="E7C8809C"/>
    <w:lvl w:ilvl="0" w:tplc="74763A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2C06BB"/>
    <w:multiLevelType w:val="hybridMultilevel"/>
    <w:tmpl w:val="DD5A66A4"/>
    <w:lvl w:ilvl="0" w:tplc="4306BE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56AA1"/>
    <w:multiLevelType w:val="hybridMultilevel"/>
    <w:tmpl w:val="546AF4E4"/>
    <w:lvl w:ilvl="0" w:tplc="94DE7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AD2FBF"/>
    <w:multiLevelType w:val="hybridMultilevel"/>
    <w:tmpl w:val="CA84A09E"/>
    <w:lvl w:ilvl="0" w:tplc="63260BD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1B0CA7"/>
    <w:multiLevelType w:val="hybridMultilevel"/>
    <w:tmpl w:val="BCDA9B8A"/>
    <w:lvl w:ilvl="0" w:tplc="9DB0E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03EF"/>
    <w:multiLevelType w:val="hybridMultilevel"/>
    <w:tmpl w:val="5F769916"/>
    <w:lvl w:ilvl="0" w:tplc="80A25A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32D7D"/>
    <w:multiLevelType w:val="hybridMultilevel"/>
    <w:tmpl w:val="C0E0D85A"/>
    <w:lvl w:ilvl="0" w:tplc="6F0EF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3B474F"/>
    <w:multiLevelType w:val="hybridMultilevel"/>
    <w:tmpl w:val="0F905F9E"/>
    <w:lvl w:ilvl="0" w:tplc="60CCF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C2D8D"/>
    <w:multiLevelType w:val="hybridMultilevel"/>
    <w:tmpl w:val="866A07B0"/>
    <w:lvl w:ilvl="0" w:tplc="2BF812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DD3B66"/>
    <w:multiLevelType w:val="hybridMultilevel"/>
    <w:tmpl w:val="EC40F9A2"/>
    <w:lvl w:ilvl="0" w:tplc="7576D1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0"/>
  </w:num>
  <w:num w:numId="3">
    <w:abstractNumId w:val="33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30"/>
  </w:num>
  <w:num w:numId="9">
    <w:abstractNumId w:val="39"/>
  </w:num>
  <w:num w:numId="10">
    <w:abstractNumId w:val="28"/>
  </w:num>
  <w:num w:numId="11">
    <w:abstractNumId w:val="23"/>
  </w:num>
  <w:num w:numId="12">
    <w:abstractNumId w:val="26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0"/>
  </w:num>
  <w:num w:numId="18">
    <w:abstractNumId w:val="37"/>
  </w:num>
  <w:num w:numId="19">
    <w:abstractNumId w:val="32"/>
  </w:num>
  <w:num w:numId="20">
    <w:abstractNumId w:val="13"/>
  </w:num>
  <w:num w:numId="21">
    <w:abstractNumId w:val="20"/>
  </w:num>
  <w:num w:numId="22">
    <w:abstractNumId w:val="35"/>
  </w:num>
  <w:num w:numId="23">
    <w:abstractNumId w:val="24"/>
  </w:num>
  <w:num w:numId="24">
    <w:abstractNumId w:val="29"/>
  </w:num>
  <w:num w:numId="25">
    <w:abstractNumId w:val="19"/>
  </w:num>
  <w:num w:numId="26">
    <w:abstractNumId w:val="36"/>
  </w:num>
  <w:num w:numId="27">
    <w:abstractNumId w:val="31"/>
  </w:num>
  <w:num w:numId="28">
    <w:abstractNumId w:val="5"/>
  </w:num>
  <w:num w:numId="29">
    <w:abstractNumId w:val="27"/>
  </w:num>
  <w:num w:numId="30">
    <w:abstractNumId w:val="0"/>
  </w:num>
  <w:num w:numId="31">
    <w:abstractNumId w:val="1"/>
  </w:num>
  <w:num w:numId="32">
    <w:abstractNumId w:val="22"/>
  </w:num>
  <w:num w:numId="33">
    <w:abstractNumId w:val="18"/>
  </w:num>
  <w:num w:numId="34">
    <w:abstractNumId w:val="16"/>
  </w:num>
  <w:num w:numId="35">
    <w:abstractNumId w:val="12"/>
  </w:num>
  <w:num w:numId="36">
    <w:abstractNumId w:val="3"/>
  </w:num>
  <w:num w:numId="37">
    <w:abstractNumId w:val="2"/>
  </w:num>
  <w:num w:numId="38">
    <w:abstractNumId w:val="25"/>
  </w:num>
  <w:num w:numId="39">
    <w:abstractNumId w:val="7"/>
  </w:num>
  <w:num w:numId="40">
    <w:abstractNumId w:val="2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C7"/>
    <w:rsid w:val="00111512"/>
    <w:rsid w:val="005E5787"/>
    <w:rsid w:val="008A1F95"/>
    <w:rsid w:val="00977658"/>
    <w:rsid w:val="00995ACE"/>
    <w:rsid w:val="00A038C7"/>
    <w:rsid w:val="00AD7498"/>
    <w:rsid w:val="00C319BC"/>
    <w:rsid w:val="00E011F6"/>
    <w:rsid w:val="00F43B6F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787"/>
    <w:pPr>
      <w:keepNext/>
      <w:keepLines/>
      <w:spacing w:before="4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787"/>
    <w:pPr>
      <w:keepNext/>
      <w:keepLines/>
      <w:spacing w:before="40" w:after="0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787"/>
    <w:pPr>
      <w:keepNext/>
      <w:keepLines/>
      <w:spacing w:before="40" w:after="0"/>
      <w:outlineLvl w:val="3"/>
    </w:pPr>
    <w:rPr>
      <w:rFonts w:ascii="Arial" w:eastAsia="Times New Roman" w:hAnsi="Arial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5787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787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E5787"/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E5787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E5787"/>
    <w:pPr>
      <w:keepNext/>
      <w:keepLines/>
      <w:spacing w:before="200" w:after="0" w:line="276" w:lineRule="auto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E5787"/>
    <w:pPr>
      <w:keepNext/>
      <w:keepLines/>
      <w:spacing w:before="200" w:after="0" w:line="276" w:lineRule="auto"/>
      <w:outlineLvl w:val="3"/>
    </w:pPr>
    <w:rPr>
      <w:rFonts w:ascii="Arial" w:eastAsia="Times New Roman" w:hAnsi="Arial" w:cs="Times New Roman"/>
      <w:b/>
      <w:bCs/>
      <w:i/>
      <w:i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5E5787"/>
  </w:style>
  <w:style w:type="table" w:styleId="a3">
    <w:name w:val="Table Grid"/>
    <w:basedOn w:val="a1"/>
    <w:uiPriority w:val="59"/>
    <w:rsid w:val="005E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787"/>
    <w:pPr>
      <w:spacing w:after="200" w:line="276" w:lineRule="auto"/>
      <w:ind w:left="720"/>
      <w:contextualSpacing/>
    </w:pPr>
  </w:style>
  <w:style w:type="paragraph" w:styleId="a5">
    <w:name w:val="No Spacing"/>
    <w:basedOn w:val="a"/>
    <w:uiPriority w:val="1"/>
    <w:qFormat/>
    <w:rsid w:val="005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5787"/>
    <w:rPr>
      <w:b/>
      <w:bCs/>
    </w:rPr>
  </w:style>
  <w:style w:type="paragraph" w:styleId="a7">
    <w:name w:val="header"/>
    <w:basedOn w:val="a"/>
    <w:link w:val="a8"/>
    <w:uiPriority w:val="99"/>
    <w:unhideWhenUsed/>
    <w:rsid w:val="005E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787"/>
  </w:style>
  <w:style w:type="paragraph" w:styleId="a9">
    <w:name w:val="footer"/>
    <w:basedOn w:val="a"/>
    <w:link w:val="aa"/>
    <w:uiPriority w:val="99"/>
    <w:unhideWhenUsed/>
    <w:rsid w:val="005E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787"/>
  </w:style>
  <w:style w:type="character" w:customStyle="1" w:styleId="ucoz-forum-post">
    <w:name w:val="ucoz-forum-post"/>
    <w:basedOn w:val="a0"/>
    <w:rsid w:val="005E5787"/>
  </w:style>
  <w:style w:type="character" w:customStyle="1" w:styleId="FontStyle20">
    <w:name w:val="Font Style20"/>
    <w:basedOn w:val="a0"/>
    <w:rsid w:val="005E5787"/>
    <w:rPr>
      <w:rFonts w:ascii="Times New Roman" w:hAnsi="Times New Roman" w:cs="Times New Roman"/>
      <w:spacing w:val="1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5E5787"/>
    <w:rPr>
      <w:strike w:val="0"/>
      <w:dstrike w:val="0"/>
      <w:color w:val="0000FF"/>
      <w:u w:val="none"/>
      <w:effect w:val="none"/>
    </w:rPr>
  </w:style>
  <w:style w:type="paragraph" w:styleId="ac">
    <w:name w:val="Normal (Web)"/>
    <w:basedOn w:val="a"/>
    <w:uiPriority w:val="99"/>
    <w:unhideWhenUsed/>
    <w:rsid w:val="005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5E57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E57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E57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FD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787"/>
    <w:pPr>
      <w:keepNext/>
      <w:keepLines/>
      <w:spacing w:before="4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787"/>
    <w:pPr>
      <w:keepNext/>
      <w:keepLines/>
      <w:spacing w:before="40" w:after="0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787"/>
    <w:pPr>
      <w:keepNext/>
      <w:keepLines/>
      <w:spacing w:before="40" w:after="0"/>
      <w:outlineLvl w:val="3"/>
    </w:pPr>
    <w:rPr>
      <w:rFonts w:ascii="Arial" w:eastAsia="Times New Roman" w:hAnsi="Arial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5787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787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E5787"/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E5787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E5787"/>
    <w:pPr>
      <w:keepNext/>
      <w:keepLines/>
      <w:spacing w:before="200" w:after="0" w:line="276" w:lineRule="auto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E5787"/>
    <w:pPr>
      <w:keepNext/>
      <w:keepLines/>
      <w:spacing w:before="200" w:after="0" w:line="276" w:lineRule="auto"/>
      <w:outlineLvl w:val="3"/>
    </w:pPr>
    <w:rPr>
      <w:rFonts w:ascii="Arial" w:eastAsia="Times New Roman" w:hAnsi="Arial" w:cs="Times New Roman"/>
      <w:b/>
      <w:bCs/>
      <w:i/>
      <w:i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5E5787"/>
  </w:style>
  <w:style w:type="table" w:styleId="a3">
    <w:name w:val="Table Grid"/>
    <w:basedOn w:val="a1"/>
    <w:uiPriority w:val="59"/>
    <w:rsid w:val="005E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787"/>
    <w:pPr>
      <w:spacing w:after="200" w:line="276" w:lineRule="auto"/>
      <w:ind w:left="720"/>
      <w:contextualSpacing/>
    </w:pPr>
  </w:style>
  <w:style w:type="paragraph" w:styleId="a5">
    <w:name w:val="No Spacing"/>
    <w:basedOn w:val="a"/>
    <w:uiPriority w:val="1"/>
    <w:qFormat/>
    <w:rsid w:val="005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5787"/>
    <w:rPr>
      <w:b/>
      <w:bCs/>
    </w:rPr>
  </w:style>
  <w:style w:type="paragraph" w:styleId="a7">
    <w:name w:val="header"/>
    <w:basedOn w:val="a"/>
    <w:link w:val="a8"/>
    <w:uiPriority w:val="99"/>
    <w:unhideWhenUsed/>
    <w:rsid w:val="005E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787"/>
  </w:style>
  <w:style w:type="paragraph" w:styleId="a9">
    <w:name w:val="footer"/>
    <w:basedOn w:val="a"/>
    <w:link w:val="aa"/>
    <w:uiPriority w:val="99"/>
    <w:unhideWhenUsed/>
    <w:rsid w:val="005E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787"/>
  </w:style>
  <w:style w:type="character" w:customStyle="1" w:styleId="ucoz-forum-post">
    <w:name w:val="ucoz-forum-post"/>
    <w:basedOn w:val="a0"/>
    <w:rsid w:val="005E5787"/>
  </w:style>
  <w:style w:type="character" w:customStyle="1" w:styleId="FontStyle20">
    <w:name w:val="Font Style20"/>
    <w:basedOn w:val="a0"/>
    <w:rsid w:val="005E5787"/>
    <w:rPr>
      <w:rFonts w:ascii="Times New Roman" w:hAnsi="Times New Roman" w:cs="Times New Roman"/>
      <w:spacing w:val="1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5E5787"/>
    <w:rPr>
      <w:strike w:val="0"/>
      <w:dstrike w:val="0"/>
      <w:color w:val="0000FF"/>
      <w:u w:val="none"/>
      <w:effect w:val="none"/>
    </w:rPr>
  </w:style>
  <w:style w:type="paragraph" w:styleId="ac">
    <w:name w:val="Normal (Web)"/>
    <w:basedOn w:val="a"/>
    <w:uiPriority w:val="99"/>
    <w:unhideWhenUsed/>
    <w:rsid w:val="005E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5E57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E57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E57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FD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26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2018-09-19T10:31:00Z</cp:lastPrinted>
  <dcterms:created xsi:type="dcterms:W3CDTF">2018-09-19T07:38:00Z</dcterms:created>
  <dcterms:modified xsi:type="dcterms:W3CDTF">2018-09-19T13:32:00Z</dcterms:modified>
</cp:coreProperties>
</file>